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51F" w14:textId="6C0DCB51" w:rsidR="009B56EF" w:rsidRPr="00DD513A" w:rsidRDefault="009B56EF" w:rsidP="009B56EF">
      <w:pPr>
        <w:rPr>
          <w:rFonts w:ascii="FreightText Pro Book" w:hAnsi="FreightText Pro Book"/>
          <w:iCs/>
          <w:color w:val="000000" w:themeColor="text1"/>
          <w:sz w:val="24"/>
          <w:szCs w:val="24"/>
          <w:lang w:val="en-GB"/>
        </w:rPr>
      </w:pPr>
      <w:bookmarkStart w:id="0" w:name="_Hlk200723838"/>
    </w:p>
    <w:p w14:paraId="45D99053" w14:textId="269ED71C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>Modul „</w:t>
      </w:r>
      <w:r w:rsidR="001925A4">
        <w:rPr>
          <w:rFonts w:ascii="Neue Plak Wide Black" w:hAnsi="Neue Plak Wide Black"/>
          <w:color w:val="182952"/>
          <w:sz w:val="36"/>
          <w:szCs w:val="36"/>
        </w:rPr>
        <w:t>Nachhaltigkeit in der Berufsbildung</w:t>
      </w:r>
      <w:r w:rsidRPr="00EA459D">
        <w:rPr>
          <w:rFonts w:ascii="Neue Plak Wide Black" w:hAnsi="Neue Plak Wide Black"/>
          <w:color w:val="182952"/>
          <w:sz w:val="36"/>
          <w:szCs w:val="36"/>
        </w:rPr>
        <w:t>“</w:t>
      </w:r>
      <w:r w:rsidR="00DF0214">
        <w:rPr>
          <w:rFonts w:ascii="Neue Plak Wide Black" w:hAnsi="Neue Plak Wide Black"/>
          <w:color w:val="182952"/>
          <w:sz w:val="36"/>
          <w:szCs w:val="36"/>
        </w:rPr>
        <w:t xml:space="preserve"> – Langversion </w:t>
      </w:r>
    </w:p>
    <w:p w14:paraId="4682939F" w14:textId="7777777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b/>
          <w:bCs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 xml:space="preserve">Ziel-Inhalt-Methode (ZIM) im </w:t>
      </w:r>
      <w:r w:rsidRPr="00EA459D">
        <w:rPr>
          <w:rFonts w:ascii="Neue Plak Wide Black" w:hAnsi="Neue Plak Wide Black"/>
          <w:b/>
          <w:bCs/>
          <w:color w:val="182952"/>
          <w:sz w:val="36"/>
          <w:szCs w:val="36"/>
        </w:rPr>
        <w:t>Projekt NBAU</w:t>
      </w:r>
    </w:p>
    <w:p w14:paraId="1A6621F1" w14:textId="77777777" w:rsidR="007A0A98" w:rsidRPr="00C411CB" w:rsidRDefault="007A0A98" w:rsidP="007A0A98"/>
    <w:p w14:paraId="5B30D299" w14:textId="37914455" w:rsidR="007A0A98" w:rsidRPr="00EA459D" w:rsidRDefault="007A0A98" w:rsidP="00EA459D">
      <w:pPr>
        <w:spacing w:after="0" w:line="240" w:lineRule="auto"/>
        <w:rPr>
          <w:rFonts w:ascii="Neue Plak Text" w:hAnsi="Neue Plak Text" w:cs="Arial"/>
          <w:b/>
          <w:bCs/>
          <w:sz w:val="24"/>
          <w:szCs w:val="24"/>
        </w:rPr>
      </w:pPr>
      <w:r w:rsidRPr="00EA459D">
        <w:rPr>
          <w:rFonts w:ascii="Neue Plak Text" w:hAnsi="Neue Plak Text" w:cs="Arial"/>
          <w:b/>
          <w:bCs/>
          <w:sz w:val="24"/>
          <w:szCs w:val="24"/>
        </w:rPr>
        <w:t xml:space="preserve">Autor*innen: </w:t>
      </w:r>
      <w:r w:rsidR="001925A4">
        <w:rPr>
          <w:rFonts w:ascii="Neue Plak Text" w:hAnsi="Neue Plak Text" w:cs="Arial"/>
          <w:sz w:val="24"/>
          <w:szCs w:val="24"/>
        </w:rPr>
        <w:t>Louisa Büsken (</w:t>
      </w:r>
      <w:hyperlink r:id="rId10" w:history="1">
        <w:r w:rsidR="001925A4" w:rsidRPr="007945E7">
          <w:rPr>
            <w:rStyle w:val="Hyperlink"/>
            <w:rFonts w:ascii="Neue Plak Text" w:hAnsi="Neue Plak Text" w:cs="Arial"/>
            <w:sz w:val="24"/>
            <w:szCs w:val="24"/>
          </w:rPr>
          <w:t>buesken@nexteconomylab.de</w:t>
        </w:r>
      </w:hyperlink>
      <w:r w:rsidR="001925A4">
        <w:rPr>
          <w:rFonts w:ascii="Neue Plak Text" w:hAnsi="Neue Plak Text" w:cs="Arial"/>
          <w:sz w:val="24"/>
          <w:szCs w:val="24"/>
        </w:rPr>
        <w:t>)</w:t>
      </w:r>
    </w:p>
    <w:p w14:paraId="7B0C0C53" w14:textId="77777777" w:rsidR="007A0A98" w:rsidRPr="00B74D9B" w:rsidRDefault="007A0A98" w:rsidP="007A0A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1B6B4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Rahmenbedingungen: </w:t>
      </w:r>
    </w:p>
    <w:p w14:paraId="2C0AD642" w14:textId="16F04C72" w:rsidR="007A0A98" w:rsidRPr="000A140A" w:rsidRDefault="007A0A98" w:rsidP="007A0A98">
      <w:pPr>
        <w:pStyle w:val="Listenabsatz"/>
        <w:numPr>
          <w:ilvl w:val="0"/>
          <w:numId w:val="3"/>
        </w:numPr>
        <w:spacing w:after="0" w:line="240" w:lineRule="auto"/>
        <w:ind w:hanging="357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Zeitlicher Rahmen:</w:t>
      </w:r>
      <w:r w:rsidRPr="000A140A">
        <w:rPr>
          <w:rFonts w:ascii="FreightText Pro Book" w:hAnsi="FreightText Pro Book" w:cs="Arial"/>
          <w:sz w:val="24"/>
          <w:szCs w:val="24"/>
        </w:rPr>
        <w:t xml:space="preserve"> </w:t>
      </w:r>
      <w:r w:rsidR="00C22D8E">
        <w:rPr>
          <w:rFonts w:ascii="FreightText Pro Book" w:hAnsi="FreightText Pro Book" w:cs="Arial"/>
          <w:iCs/>
          <w:sz w:val="24"/>
          <w:szCs w:val="24"/>
        </w:rPr>
        <w:t>120 Minuten</w:t>
      </w:r>
    </w:p>
    <w:p w14:paraId="36CA64AA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Datum: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0D849A90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Ort: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32A40C2" w14:textId="77777777" w:rsidR="007A0A98" w:rsidRPr="000A140A" w:rsidRDefault="007A0A98" w:rsidP="007A0A98">
      <w:pPr>
        <w:pStyle w:val="Listenabsatz"/>
        <w:numPr>
          <w:ilvl w:val="0"/>
          <w:numId w:val="15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/>
          <w:bCs/>
          <w:sz w:val="24"/>
          <w:szCs w:val="24"/>
        </w:rPr>
        <w:t>Teilnehmendenanzahl</w:t>
      </w:r>
      <w:proofErr w:type="spellEnd"/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77032006" w14:textId="77777777" w:rsidR="007A0A98" w:rsidRPr="000A140A" w:rsidRDefault="007A0A98" w:rsidP="007A0A98">
      <w:pPr>
        <w:spacing w:after="0" w:line="240" w:lineRule="auto"/>
        <w:ind w:left="363"/>
        <w:rPr>
          <w:rFonts w:ascii="FreightText Pro Book" w:hAnsi="FreightText Pro Book" w:cs="Arial"/>
          <w:b/>
          <w:bCs/>
          <w:sz w:val="24"/>
          <w:szCs w:val="24"/>
        </w:rPr>
      </w:pPr>
    </w:p>
    <w:p w14:paraId="4DF0864E" w14:textId="484F07BA" w:rsidR="007A0A98" w:rsidRPr="0093391D" w:rsidRDefault="007A0A98" w:rsidP="0093391D">
      <w:pPr>
        <w:spacing w:line="276" w:lineRule="auto"/>
        <w:rPr>
          <w:b/>
          <w:bCs/>
          <w:color w:val="000000" w:themeColor="text1"/>
          <w:sz w:val="20"/>
          <w:szCs w:val="20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Inhaltliche Ziele des </w:t>
      </w:r>
      <w:r w:rsidR="0015535C">
        <w:rPr>
          <w:rFonts w:ascii="FreightText Pro Book" w:hAnsi="FreightText Pro Book" w:cs="Arial"/>
          <w:b/>
          <w:bCs/>
          <w:sz w:val="24"/>
          <w:szCs w:val="24"/>
        </w:rPr>
        <w:t>Moduls</w:t>
      </w: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="001514DC">
        <w:rPr>
          <w:rFonts w:ascii="FreightText Pro Book" w:hAnsi="FreightText Pro Book"/>
          <w:color w:val="000000" w:themeColor="text1"/>
          <w:sz w:val="24"/>
          <w:szCs w:val="24"/>
        </w:rPr>
        <w:t xml:space="preserve">Verstehen, warum Nachhaltigkeit in der Berufsbildung vermittelt werden soll; Einen Bezug zur neuen Ausbildungsverordnung herstellen; </w:t>
      </w:r>
      <w:r w:rsidR="00523E73">
        <w:rPr>
          <w:rFonts w:ascii="FreightText Pro Book" w:hAnsi="FreightText Pro Book"/>
          <w:color w:val="000000" w:themeColor="text1"/>
          <w:sz w:val="24"/>
          <w:szCs w:val="24"/>
        </w:rPr>
        <w:t xml:space="preserve">Gemeinsam </w:t>
      </w:r>
      <w:r w:rsidR="00423688">
        <w:rPr>
          <w:rFonts w:ascii="FreightText Pro Book" w:hAnsi="FreightText Pro Book"/>
          <w:color w:val="000000" w:themeColor="text1"/>
          <w:sz w:val="24"/>
          <w:szCs w:val="24"/>
        </w:rPr>
        <w:t xml:space="preserve">didaktische </w:t>
      </w:r>
      <w:r w:rsidR="00523E73">
        <w:rPr>
          <w:rFonts w:ascii="FreightText Pro Book" w:hAnsi="FreightText Pro Book"/>
          <w:color w:val="000000" w:themeColor="text1"/>
          <w:sz w:val="24"/>
          <w:szCs w:val="24"/>
        </w:rPr>
        <w:t>Ansätze zur Vermittlung der neuen Inhalte an Azubis entwickeln</w:t>
      </w:r>
      <w:r w:rsidR="001514DC">
        <w:rPr>
          <w:rFonts w:ascii="FreightText Pro Book" w:hAnsi="FreightText Pro Book"/>
          <w:color w:val="000000" w:themeColor="text1"/>
          <w:sz w:val="24"/>
          <w:szCs w:val="24"/>
        </w:rPr>
        <w:t xml:space="preserve"> </w:t>
      </w:r>
      <w:r w:rsidR="0093391D" w:rsidRPr="00B711BD">
        <w:rPr>
          <w:color w:val="000000" w:themeColor="text1"/>
          <w:sz w:val="20"/>
          <w:szCs w:val="20"/>
        </w:rPr>
        <w:t xml:space="preserve"> </w:t>
      </w:r>
    </w:p>
    <w:p w14:paraId="7B92E8F8" w14:textId="222EDFC7" w:rsidR="000A140A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Methodische Ziele: </w:t>
      </w:r>
      <w:r w:rsidR="007023B1" w:rsidRPr="0023120F">
        <w:rPr>
          <w:rFonts w:ascii="FreightText Pro Book" w:hAnsi="FreightText Pro Book" w:cs="Arial"/>
          <w:sz w:val="24"/>
          <w:szCs w:val="24"/>
        </w:rPr>
        <w:t>Nicht überzeugen, sondern gemeinsam nachdenken und ausprobieren</w:t>
      </w:r>
      <w:r w:rsidR="007023B1">
        <w:rPr>
          <w:rFonts w:ascii="FreightText Pro Book" w:hAnsi="FreightText Pro Book" w:cs="Arial"/>
          <w:sz w:val="24"/>
          <w:szCs w:val="24"/>
        </w:rPr>
        <w:t xml:space="preserve">. </w:t>
      </w:r>
    </w:p>
    <w:p w14:paraId="78E2EF17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6120B9AB" w14:textId="3D0DEC0C" w:rsidR="00A86F2B" w:rsidRDefault="007A0A98" w:rsidP="00B711BD">
      <w:pPr>
        <w:spacing w:after="0" w:line="240" w:lineRule="auto"/>
        <w:ind w:left="708" w:hanging="708"/>
        <w:rPr>
          <w:rFonts w:ascii="FreightText Pro Book" w:hAnsi="FreightText Pro Book" w:cs="Arial"/>
          <w:b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iCs/>
          <w:sz w:val="24"/>
          <w:szCs w:val="24"/>
        </w:rPr>
        <w:t xml:space="preserve">Moderationsrollen: 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Hauptmoderation: </w:t>
      </w:r>
      <w:r w:rsidRPr="000A140A">
        <w:rPr>
          <w:rFonts w:ascii="FreightText Pro Book" w:hAnsi="FreightText Pro Book" w:cs="Arial"/>
          <w:iCs/>
          <w:sz w:val="24"/>
          <w:szCs w:val="24"/>
          <w:highlight w:val="yellow"/>
        </w:rPr>
        <w:t>Name hier einfügen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, </w:t>
      </w:r>
      <w:r w:rsidRPr="000A140A">
        <w:rPr>
          <w:rFonts w:ascii="FreightText Pro Book" w:hAnsi="FreightText Pro Book" w:cs="Arial"/>
          <w:sz w:val="24"/>
          <w:szCs w:val="24"/>
        </w:rPr>
        <w:t xml:space="preserve">Unterstützung Zeitmanagement, Materialien auslegen </w:t>
      </w:r>
      <w:r w:rsidR="00555F1A" w:rsidRPr="000A140A">
        <w:rPr>
          <w:rFonts w:ascii="FreightText Pro Book" w:hAnsi="FreightText Pro Book" w:cs="Arial"/>
          <w:sz w:val="24"/>
          <w:szCs w:val="24"/>
        </w:rPr>
        <w:t>usw.</w:t>
      </w:r>
      <w:r w:rsidRPr="000A140A">
        <w:rPr>
          <w:rFonts w:ascii="FreightText Pro Book" w:hAnsi="FreightText Pro Book" w:cs="Arial"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Name hier einfügen</w:t>
      </w:r>
    </w:p>
    <w:p w14:paraId="4C273D81" w14:textId="77777777" w:rsidR="00B711BD" w:rsidRDefault="00B711BD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34218D7A" w14:textId="3BB5E53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Checkliste Technik/Ausstattung/Material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063D44D6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Laptop,</w:t>
      </w:r>
    </w:p>
    <w:p w14:paraId="77866C1A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Beamer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, </w:t>
      </w:r>
    </w:p>
    <w:p w14:paraId="006846E0" w14:textId="3E62E39B" w:rsidR="007A0A98" w:rsidRPr="000A140A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Lautsprecher, </w:t>
      </w:r>
    </w:p>
    <w:p w14:paraId="1C8DAF0E" w14:textId="77777777" w:rsidR="007A0A98" w:rsidRPr="00523E73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Flipchartpapier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 (blanko und vorbereitet), </w:t>
      </w:r>
    </w:p>
    <w:p w14:paraId="4FA77D9D" w14:textId="77777777" w:rsidR="00523E73" w:rsidRDefault="00523E73" w:rsidP="00523E73">
      <w:pPr>
        <w:pStyle w:val="Listenabsatz"/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</w:p>
    <w:p w14:paraId="53C578A8" w14:textId="77777777" w:rsidR="00523E73" w:rsidRPr="000A140A" w:rsidRDefault="00523E73" w:rsidP="00523E73">
      <w:pPr>
        <w:pStyle w:val="Listenabsatz"/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</w:p>
    <w:p w14:paraId="5638C7EE" w14:textId="59DCEBB2" w:rsidR="001925A4" w:rsidRPr="00523E73" w:rsidRDefault="007A0A98" w:rsidP="00523E73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lastRenderedPageBreak/>
        <w:t xml:space="preserve">Stifte, </w:t>
      </w:r>
    </w:p>
    <w:p w14:paraId="2E60AB75" w14:textId="47641F9E" w:rsidR="00B74D9B" w:rsidRPr="000A140A" w:rsidRDefault="007A0A98" w:rsidP="00B74D9B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Papier,</w:t>
      </w:r>
    </w:p>
    <w:p w14:paraId="3938DD9B" w14:textId="7257336C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1xPinnwand</w:t>
      </w:r>
      <w:r w:rsidR="00031BA2">
        <w:rPr>
          <w:rFonts w:ascii="FreightText Pro Book" w:hAnsi="FreightText Pro Book" w:cs="Arial"/>
          <w:bCs/>
          <w:iCs/>
          <w:sz w:val="24"/>
          <w:szCs w:val="24"/>
        </w:rPr>
        <w:t xml:space="preserve"> oder Magnettafel </w:t>
      </w:r>
    </w:p>
    <w:p w14:paraId="559A4B51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1xFlipchartständer, </w:t>
      </w:r>
    </w:p>
    <w:p w14:paraId="1B484243" w14:textId="77777777" w:rsidR="007A0A98" w:rsidRPr="000A140A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Namensschilder, </w:t>
      </w:r>
    </w:p>
    <w:p w14:paraId="3E22C408" w14:textId="77777777" w:rsidR="007A0A98" w:rsidRPr="001925A4" w:rsidRDefault="007A0A98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TN-Liste</w:t>
      </w:r>
    </w:p>
    <w:p w14:paraId="45B2CFF0" w14:textId="5726586E" w:rsidR="001925A4" w:rsidRPr="00F66053" w:rsidRDefault="001925A4" w:rsidP="007A0A98">
      <w:pPr>
        <w:pStyle w:val="Listenabsatz"/>
        <w:numPr>
          <w:ilvl w:val="0"/>
          <w:numId w:val="47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>
        <w:rPr>
          <w:rFonts w:ascii="FreightText Pro Book" w:hAnsi="FreightText Pro Book" w:cs="Arial"/>
          <w:bCs/>
          <w:iCs/>
          <w:sz w:val="24"/>
          <w:szCs w:val="24"/>
        </w:rPr>
        <w:t xml:space="preserve">Hefte „Ausbildung gestalten“ des BIBB. </w:t>
      </w:r>
      <w:hyperlink r:id="rId11" w:history="1">
        <w:r w:rsidR="000F2813" w:rsidRPr="000F2813">
          <w:rPr>
            <w:rStyle w:val="Hyperlink"/>
            <w:rFonts w:ascii="FreightText Pro Book" w:hAnsi="FreightText Pro Book" w:cs="Arial"/>
            <w:bCs/>
            <w:iCs/>
            <w:sz w:val="24"/>
            <w:szCs w:val="24"/>
          </w:rPr>
          <w:t>Download hier kostenlos möglich</w:t>
        </w:r>
      </w:hyperlink>
    </w:p>
    <w:p w14:paraId="56C72984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Druckliste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31909927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2x Ablaufplan für Moderation und Co-Moderation</w:t>
      </w:r>
    </w:p>
    <w:p w14:paraId="13502BBC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Teilnehmendenliste</w:t>
      </w:r>
      <w:proofErr w:type="spellEnd"/>
    </w:p>
    <w:p w14:paraId="05AA987A" w14:textId="77777777" w:rsidR="007A0A98" w:rsidRPr="000A140A" w:rsidRDefault="007A0A98" w:rsidP="007A0A98">
      <w:pPr>
        <w:pStyle w:val="Listenabsatz"/>
        <w:numPr>
          <w:ilvl w:val="0"/>
          <w:numId w:val="39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Falls Fotos gemacht werden sollen: Datenschutzhinweis &amp; Fotoerlaubnis-Schreiben</w:t>
      </w:r>
    </w:p>
    <w:p w14:paraId="7CA8373D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iCs/>
          <w:sz w:val="24"/>
          <w:szCs w:val="24"/>
        </w:rPr>
        <w:t>Vorzubereitende Flipcharts (optional)</w:t>
      </w:r>
    </w:p>
    <w:p w14:paraId="5C5C24D5" w14:textId="6B08FB1C" w:rsidR="007A0A98" w:rsidRPr="00555F1A" w:rsidRDefault="007A0A98" w:rsidP="007A0A98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„Willkommen zu</w:t>
      </w:r>
      <w:r w:rsidR="00B711BD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m Modul“</w:t>
      </w:r>
    </w:p>
    <w:p w14:paraId="55FDDB04" w14:textId="7136C7E8" w:rsidR="007A0A98" w:rsidRPr="006843C1" w:rsidRDefault="004D2D09" w:rsidP="007A0A98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„Fragen/Anmerkungen der TN“</w:t>
      </w:r>
    </w:p>
    <w:p w14:paraId="051767A2" w14:textId="6FE048C2" w:rsidR="001514DC" w:rsidRPr="001514DC" w:rsidRDefault="006843C1" w:rsidP="001514DC">
      <w:pPr>
        <w:pStyle w:val="Listenabsatz"/>
        <w:numPr>
          <w:ilvl w:val="0"/>
          <w:numId w:val="48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„Ideen für die Umsetzung der Inhalte mit Azubis“ </w:t>
      </w:r>
    </w:p>
    <w:p w14:paraId="408CC1C2" w14:textId="77777777" w:rsidR="007A0A98" w:rsidRPr="000A140A" w:rsidRDefault="007A0A98" w:rsidP="007A0A98">
      <w:pPr>
        <w:spacing w:line="276" w:lineRule="auto"/>
        <w:rPr>
          <w:rFonts w:ascii="FreightText Pro Book" w:hAnsi="FreightText Pro Book"/>
          <w:b/>
          <w:bCs/>
          <w:sz w:val="24"/>
          <w:szCs w:val="24"/>
        </w:rPr>
      </w:pPr>
    </w:p>
    <w:p w14:paraId="5B33C498" w14:textId="77777777" w:rsidR="00134E91" w:rsidRDefault="00134E91" w:rsidP="007A0A98">
      <w:pPr>
        <w:spacing w:line="276" w:lineRule="auto"/>
        <w:rPr>
          <w:sz w:val="20"/>
          <w:szCs w:val="20"/>
        </w:rPr>
      </w:pPr>
    </w:p>
    <w:p w14:paraId="220012AD" w14:textId="77777777" w:rsidR="00A86F2B" w:rsidRDefault="00A86F2B" w:rsidP="007A0A98">
      <w:pPr>
        <w:spacing w:line="276" w:lineRule="auto"/>
        <w:rPr>
          <w:sz w:val="20"/>
          <w:szCs w:val="20"/>
        </w:rPr>
      </w:pPr>
    </w:p>
    <w:p w14:paraId="0A52D1DA" w14:textId="77777777" w:rsidR="001925A4" w:rsidRDefault="001925A4" w:rsidP="007A0A98">
      <w:pPr>
        <w:spacing w:line="276" w:lineRule="auto"/>
        <w:rPr>
          <w:sz w:val="20"/>
          <w:szCs w:val="20"/>
        </w:rPr>
      </w:pPr>
    </w:p>
    <w:p w14:paraId="47A86A28" w14:textId="77777777" w:rsidR="001925A4" w:rsidRDefault="001925A4" w:rsidP="007A0A98">
      <w:pPr>
        <w:spacing w:line="276" w:lineRule="auto"/>
        <w:rPr>
          <w:sz w:val="20"/>
          <w:szCs w:val="20"/>
        </w:rPr>
      </w:pPr>
    </w:p>
    <w:p w14:paraId="1C838397" w14:textId="77777777" w:rsidR="00523E73" w:rsidRDefault="00523E73" w:rsidP="007A0A98">
      <w:pPr>
        <w:spacing w:line="276" w:lineRule="auto"/>
        <w:rPr>
          <w:sz w:val="20"/>
          <w:szCs w:val="20"/>
        </w:rPr>
      </w:pPr>
    </w:p>
    <w:p w14:paraId="6DCE312E" w14:textId="77777777" w:rsidR="001925A4" w:rsidRDefault="001925A4" w:rsidP="007A0A98">
      <w:pPr>
        <w:spacing w:line="276" w:lineRule="auto"/>
        <w:rPr>
          <w:sz w:val="20"/>
          <w:szCs w:val="20"/>
        </w:rPr>
      </w:pPr>
    </w:p>
    <w:p w14:paraId="0894FCC8" w14:textId="77777777" w:rsidR="00134E91" w:rsidRPr="002C6303" w:rsidRDefault="00134E91" w:rsidP="00134E91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2C6303">
        <w:rPr>
          <w:rFonts w:ascii="Arial" w:hAnsi="Arial" w:cs="Arial"/>
          <w:b/>
          <w:bCs/>
          <w:sz w:val="20"/>
          <w:szCs w:val="20"/>
        </w:rPr>
        <w:lastRenderedPageBreak/>
        <w:t xml:space="preserve">Ablauf: </w:t>
      </w:r>
    </w:p>
    <w:tbl>
      <w:tblPr>
        <w:tblStyle w:val="Tabellen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1235"/>
        <w:gridCol w:w="2596"/>
        <w:gridCol w:w="4040"/>
        <w:gridCol w:w="2440"/>
        <w:gridCol w:w="3865"/>
      </w:tblGrid>
      <w:tr w:rsidR="00AD72FC" w:rsidRPr="002C6303" w14:paraId="4B6AC711" w14:textId="77777777" w:rsidTr="0005424F">
        <w:tc>
          <w:tcPr>
            <w:tcW w:w="1235" w:type="dxa"/>
            <w:shd w:val="clear" w:color="auto" w:fill="CAEDFB" w:themeFill="accent4" w:themeFillTint="33"/>
          </w:tcPr>
          <w:p w14:paraId="56B24146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Zeit/</w:t>
            </w: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min</w:t>
            </w:r>
          </w:p>
        </w:tc>
        <w:tc>
          <w:tcPr>
            <w:tcW w:w="2596" w:type="dxa"/>
            <w:shd w:val="clear" w:color="auto" w:fill="CAEDFB" w:themeFill="accent4" w:themeFillTint="33"/>
          </w:tcPr>
          <w:p w14:paraId="0F7EF240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Ziel</w:t>
            </w:r>
          </w:p>
        </w:tc>
        <w:tc>
          <w:tcPr>
            <w:tcW w:w="4040" w:type="dxa"/>
            <w:shd w:val="clear" w:color="auto" w:fill="CAEDFB" w:themeFill="accent4" w:themeFillTint="33"/>
          </w:tcPr>
          <w:p w14:paraId="1420303C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Inhalt </w:t>
            </w:r>
          </w:p>
        </w:tc>
        <w:tc>
          <w:tcPr>
            <w:tcW w:w="2440" w:type="dxa"/>
            <w:shd w:val="clear" w:color="auto" w:fill="CAEDFB" w:themeFill="accent4" w:themeFillTint="33"/>
          </w:tcPr>
          <w:p w14:paraId="31E71D01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Methode</w:t>
            </w:r>
          </w:p>
        </w:tc>
        <w:tc>
          <w:tcPr>
            <w:tcW w:w="3865" w:type="dxa"/>
            <w:shd w:val="clear" w:color="auto" w:fill="CAEDFB" w:themeFill="accent4" w:themeFillTint="33"/>
          </w:tcPr>
          <w:p w14:paraId="0A50737A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Materialien</w:t>
            </w:r>
          </w:p>
        </w:tc>
      </w:tr>
      <w:tr w:rsidR="00AD5907" w:rsidRPr="002C6303" w14:paraId="11944525" w14:textId="77777777" w:rsidTr="00324B12">
        <w:tc>
          <w:tcPr>
            <w:tcW w:w="14176" w:type="dxa"/>
            <w:gridSpan w:val="5"/>
            <w:shd w:val="clear" w:color="auto" w:fill="FAE2D5" w:themeFill="accent2" w:themeFillTint="33"/>
          </w:tcPr>
          <w:p w14:paraId="3E59AED0" w14:textId="65689641" w:rsidR="00AD5907" w:rsidRPr="00AB7034" w:rsidRDefault="00F55C97" w:rsidP="00655F9C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Begrüßung, Orientierung über Lernziele geben</w:t>
            </w:r>
            <w:r w:rsidR="007F1B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5907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(</w:t>
            </w:r>
            <w:r w:rsidR="00E84DE2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Namen der Moderation ergänzen)</w:t>
            </w:r>
          </w:p>
        </w:tc>
      </w:tr>
      <w:tr w:rsidR="00AD72FC" w:rsidRPr="002C6303" w14:paraId="2C8056FF" w14:textId="77777777" w:rsidTr="0005424F">
        <w:tc>
          <w:tcPr>
            <w:tcW w:w="1235" w:type="dxa"/>
          </w:tcPr>
          <w:p w14:paraId="002D5F48" w14:textId="19F9A4ED" w:rsidR="00E91A55" w:rsidRPr="00AB7034" w:rsidRDefault="00E91A55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</w:tc>
        <w:tc>
          <w:tcPr>
            <w:tcW w:w="2596" w:type="dxa"/>
          </w:tcPr>
          <w:p w14:paraId="67AD0187" w14:textId="4F3E03EB" w:rsidR="00E91A55" w:rsidRPr="00E91A55" w:rsidRDefault="00E91A55" w:rsidP="00E91A55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Eine Orientierung über die Inhalte und Lernziele des Moduls bekommen</w:t>
            </w:r>
          </w:p>
        </w:tc>
        <w:tc>
          <w:tcPr>
            <w:tcW w:w="4040" w:type="dxa"/>
          </w:tcPr>
          <w:p w14:paraId="557990CE" w14:textId="77777777" w:rsidR="00E91A55" w:rsidRDefault="00E91A55" w:rsidP="00E91A55">
            <w:pPr>
              <w:pStyle w:val="Listenabsatz"/>
              <w:numPr>
                <w:ilvl w:val="0"/>
                <w:numId w:val="52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Begrüßung </w:t>
            </w:r>
          </w:p>
          <w:p w14:paraId="10DE2B14" w14:textId="11D57F90" w:rsidR="00E91A55" w:rsidRPr="00E91A55" w:rsidRDefault="00E91A55" w:rsidP="00E91A55">
            <w:pPr>
              <w:pStyle w:val="Listenabsatz"/>
              <w:numPr>
                <w:ilvl w:val="0"/>
                <w:numId w:val="52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Vorstellen der Ziele und Inhalte des Moduls</w:t>
            </w:r>
          </w:p>
        </w:tc>
        <w:tc>
          <w:tcPr>
            <w:tcW w:w="2440" w:type="dxa"/>
          </w:tcPr>
          <w:p w14:paraId="1F21248F" w14:textId="5AD6DE87" w:rsidR="00E91A55" w:rsidRPr="00AB7034" w:rsidRDefault="00E91A55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Frontaler Input durch die Moderation</w:t>
            </w:r>
          </w:p>
          <w:p w14:paraId="558438DF" w14:textId="77777777" w:rsidR="00E91A55" w:rsidRPr="00AB7034" w:rsidRDefault="00E91A55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86A252" w14:textId="77777777" w:rsidR="00E91A55" w:rsidRPr="00AB7034" w:rsidRDefault="00E91A55" w:rsidP="00E91A55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65" w:type="dxa"/>
          </w:tcPr>
          <w:p w14:paraId="1F737C9D" w14:textId="66E59CE5" w:rsidR="00E91A55" w:rsidRPr="00AB7034" w:rsidRDefault="00E91A55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PPT-Folien</w:t>
            </w:r>
          </w:p>
        </w:tc>
      </w:tr>
      <w:tr w:rsidR="00E91A55" w:rsidRPr="002C6303" w14:paraId="0352E0C5" w14:textId="77777777" w:rsidTr="00324B12">
        <w:tc>
          <w:tcPr>
            <w:tcW w:w="14176" w:type="dxa"/>
            <w:gridSpan w:val="5"/>
            <w:shd w:val="clear" w:color="auto" w:fill="FAE2D5" w:themeFill="accent2" w:themeFillTint="33"/>
          </w:tcPr>
          <w:p w14:paraId="69DAA0AC" w14:textId="46CE3207" w:rsidR="00E91A55" w:rsidRPr="00AB7034" w:rsidRDefault="00734FA9" w:rsidP="00E91A55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Abschnitt 1: Warum brauchen wir das?</w:t>
            </w:r>
            <w:r w:rsidR="00E91A5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E91A55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(Namen der Moderation ergänzen)</w:t>
            </w:r>
          </w:p>
        </w:tc>
      </w:tr>
      <w:tr w:rsidR="00AD72FC" w:rsidRPr="002C6303" w14:paraId="345A8361" w14:textId="77777777" w:rsidTr="0005424F">
        <w:tc>
          <w:tcPr>
            <w:tcW w:w="1235" w:type="dxa"/>
          </w:tcPr>
          <w:p w14:paraId="1D85A9D4" w14:textId="06926352" w:rsidR="00E91A55" w:rsidRPr="00734FA9" w:rsidRDefault="0078030F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78030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25 Min</w:t>
            </w:r>
          </w:p>
        </w:tc>
        <w:tc>
          <w:tcPr>
            <w:tcW w:w="2596" w:type="dxa"/>
          </w:tcPr>
          <w:p w14:paraId="638547CC" w14:textId="79D727AE" w:rsidR="00E91A55" w:rsidRDefault="00090B19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Ein gemeinsames Nachhaltigkeitsverständnis entwickeln</w:t>
            </w:r>
          </w:p>
          <w:p w14:paraId="7207CA7C" w14:textId="77777777" w:rsidR="009F2333" w:rsidRDefault="009F2333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5071CC5" w14:textId="2BD2123B" w:rsidR="009F2333" w:rsidRPr="00AB7034" w:rsidRDefault="009F2333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Verstehen, warum Nachhaltigkeit in der Berufsausbildung vermittelt werden sollte </w:t>
            </w:r>
          </w:p>
        </w:tc>
        <w:tc>
          <w:tcPr>
            <w:tcW w:w="4040" w:type="dxa"/>
          </w:tcPr>
          <w:p w14:paraId="1169F87E" w14:textId="77777777" w:rsidR="0006157E" w:rsidRDefault="0006157E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6157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4BB4689D" w14:textId="7D1B0A60" w:rsidR="00E91A55" w:rsidRPr="0006157E" w:rsidRDefault="00090B19" w:rsidP="0006157E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06157E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Gemeinsames Nachhaltigkeitsverständnis: Carlowitz Definition </w:t>
            </w:r>
          </w:p>
          <w:p w14:paraId="70D4B0BF" w14:textId="77777777" w:rsidR="00090B19" w:rsidRDefault="00090B19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A50E22E" w14:textId="77777777" w:rsidR="0006157E" w:rsidRDefault="0006157E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Arbeit in Kleingruppen, dann Ergebnisaustausch im Plenum </w:t>
            </w:r>
            <w:r w:rsidR="00F63130" w:rsidRPr="00F6313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sym w:font="Wingdings" w:char="F0E0"/>
            </w:r>
            <w:r w:rsidR="00F6313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Arbeitsaufträge siehe Folien</w:t>
            </w:r>
          </w:p>
          <w:p w14:paraId="0C95B9A4" w14:textId="77777777" w:rsidR="00AD72FC" w:rsidRDefault="00AD72FC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39FE73C" w14:textId="77777777" w:rsidR="00AD72FC" w:rsidRDefault="00AD72FC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A40B39B" w14:textId="77777777" w:rsidR="00AD72FC" w:rsidRDefault="00AD72FC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1381F745" w14:textId="77777777" w:rsidR="00AD72FC" w:rsidRDefault="00AD72FC" w:rsidP="00AD72FC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Gründe für Nachhaltigkeit im Berufswesen: ökonomisch, ökologisch, sozial </w:t>
            </w:r>
          </w:p>
          <w:p w14:paraId="416DE566" w14:textId="77777777" w:rsidR="005A7F86" w:rsidRDefault="005A7F86" w:rsidP="00AD72FC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Das 3-Säulen-Modell der Nachhaltigkeit </w:t>
            </w:r>
          </w:p>
          <w:p w14:paraId="6D1EFD0F" w14:textId="0C143D86" w:rsidR="00C53878" w:rsidRPr="00AD72FC" w:rsidRDefault="00C53878" w:rsidP="00AD72FC">
            <w:pPr>
              <w:pStyle w:val="Listenabsatz"/>
              <w:numPr>
                <w:ilvl w:val="0"/>
                <w:numId w:val="54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Überleitung: die neue Ausbildungsverordnung </w:t>
            </w:r>
          </w:p>
        </w:tc>
        <w:tc>
          <w:tcPr>
            <w:tcW w:w="2440" w:type="dxa"/>
          </w:tcPr>
          <w:p w14:paraId="6C5FA97E" w14:textId="77777777" w:rsidR="00E91A55" w:rsidRDefault="00F63130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die Moderation </w:t>
            </w:r>
          </w:p>
          <w:p w14:paraId="7E4FFF19" w14:textId="77777777" w:rsidR="00F63130" w:rsidRDefault="00F63130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B17AAFD" w14:textId="77777777" w:rsidR="00F63130" w:rsidRDefault="00F63130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895C3B2" w14:textId="77777777" w:rsidR="00F63130" w:rsidRDefault="00F63130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Kleingruppenarbeit </w:t>
            </w:r>
          </w:p>
          <w:p w14:paraId="4143572A" w14:textId="77777777" w:rsidR="00F63130" w:rsidRDefault="00F63130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370A0AE" w14:textId="560E685C" w:rsidR="00C53878" w:rsidRDefault="00F63130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Ergebnisaustausch im Plenum</w:t>
            </w:r>
          </w:p>
          <w:p w14:paraId="6AA369CF" w14:textId="77777777" w:rsidR="00C53878" w:rsidRDefault="00C53878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EFEACAC" w14:textId="3BF1816D" w:rsidR="00C53878" w:rsidRPr="00AB7034" w:rsidRDefault="00C53878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die Moderation </w:t>
            </w:r>
          </w:p>
        </w:tc>
        <w:tc>
          <w:tcPr>
            <w:tcW w:w="3865" w:type="dxa"/>
          </w:tcPr>
          <w:p w14:paraId="073BE3E2" w14:textId="77777777" w:rsidR="00E91A55" w:rsidRDefault="00F63130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PPT-Folien </w:t>
            </w:r>
          </w:p>
          <w:p w14:paraId="23DA0257" w14:textId="77777777" w:rsidR="00AD72FC" w:rsidRDefault="00AD72FC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05DC50" w14:textId="77777777" w:rsidR="00AD72FC" w:rsidRDefault="00AD72FC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2C397B" w14:textId="77777777" w:rsidR="00AD72FC" w:rsidRDefault="00AD72FC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A50F88" w14:textId="77777777" w:rsidR="00AD72FC" w:rsidRDefault="00AD72FC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Moderationskarten </w:t>
            </w:r>
          </w:p>
          <w:p w14:paraId="6A4A0C9E" w14:textId="77777777" w:rsidR="00AD72FC" w:rsidRDefault="00AD72FC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F4B13F" w14:textId="77777777" w:rsidR="00AD72FC" w:rsidRDefault="00AD72FC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Moderationswand/Magnettafel </w:t>
            </w:r>
          </w:p>
          <w:p w14:paraId="09627CBA" w14:textId="77777777" w:rsidR="0005424F" w:rsidRDefault="0005424F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0D1A91" w14:textId="77777777" w:rsidR="0005424F" w:rsidRDefault="0005424F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13EC3C" w14:textId="18C7E95F" w:rsidR="0005424F" w:rsidRPr="00AB7034" w:rsidRDefault="0005424F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PPT-Folien </w:t>
            </w:r>
          </w:p>
        </w:tc>
      </w:tr>
      <w:tr w:rsidR="0005424F" w:rsidRPr="002C6303" w14:paraId="1ADE8FFD" w14:textId="77777777" w:rsidTr="0005424F">
        <w:tc>
          <w:tcPr>
            <w:tcW w:w="14176" w:type="dxa"/>
            <w:gridSpan w:val="5"/>
            <w:shd w:val="clear" w:color="auto" w:fill="FAE2D5" w:themeFill="accent2" w:themeFillTint="33"/>
          </w:tcPr>
          <w:p w14:paraId="66711279" w14:textId="609F76C1" w:rsidR="0005424F" w:rsidRDefault="0005424F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42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Pause </w:t>
            </w:r>
          </w:p>
        </w:tc>
      </w:tr>
      <w:tr w:rsidR="001A5FB3" w:rsidRPr="002C6303" w14:paraId="22C2C110" w14:textId="77777777" w:rsidTr="00E55B96">
        <w:tc>
          <w:tcPr>
            <w:tcW w:w="14176" w:type="dxa"/>
            <w:gridSpan w:val="5"/>
            <w:shd w:val="clear" w:color="auto" w:fill="FAE2D5" w:themeFill="accent2" w:themeFillTint="33"/>
          </w:tcPr>
          <w:p w14:paraId="33501858" w14:textId="11C153AE" w:rsidR="001A5FB3" w:rsidRPr="001A5FB3" w:rsidRDefault="001A5FB3" w:rsidP="00E91A55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5FB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Abschnitt 2: Was wollen wir erreichen? </w:t>
            </w:r>
            <w:r w:rsidRPr="001A5FB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einfügen)</w:t>
            </w:r>
            <w:r w:rsidRPr="001A5FB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05424F" w:rsidRPr="002C6303" w14:paraId="57A832DE" w14:textId="77777777" w:rsidTr="0005424F">
        <w:tc>
          <w:tcPr>
            <w:tcW w:w="1235" w:type="dxa"/>
          </w:tcPr>
          <w:p w14:paraId="2CDFA5B6" w14:textId="4A428137" w:rsidR="0005424F" w:rsidRPr="00734FA9" w:rsidRDefault="0078030F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78030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40 Min</w:t>
            </w:r>
            <w:r w:rsidR="001A5FB3" w:rsidRPr="0078030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2596" w:type="dxa"/>
          </w:tcPr>
          <w:p w14:paraId="4E7F7A31" w14:textId="77777777" w:rsidR="0005424F" w:rsidRDefault="001A5FB3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Einen Bezug zur neuen Ausbildungsverordnung herstellen. </w:t>
            </w:r>
          </w:p>
          <w:p w14:paraId="36D89184" w14:textId="77777777" w:rsidR="001A5FB3" w:rsidRDefault="001A5FB3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AE50293" w14:textId="23AC7C46" w:rsidR="001A5FB3" w:rsidRDefault="001A5FB3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Lernen, sich in der Ausbildungsverordnung zu orientieren: wo stehen die für mich essenziellen Infos?</w:t>
            </w:r>
          </w:p>
        </w:tc>
        <w:tc>
          <w:tcPr>
            <w:tcW w:w="4040" w:type="dxa"/>
          </w:tcPr>
          <w:p w14:paraId="26014A69" w14:textId="77777777" w:rsidR="0005424F" w:rsidRDefault="00753168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Input: </w:t>
            </w:r>
          </w:p>
          <w:p w14:paraId="0F5B8D9C" w14:textId="77777777" w:rsidR="00753168" w:rsidRDefault="00753168" w:rsidP="00753168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Warum die Ausbildungsneuverordnung? </w:t>
            </w:r>
          </w:p>
          <w:p w14:paraId="354D080E" w14:textId="77777777" w:rsidR="00753168" w:rsidRDefault="00753168" w:rsidP="00753168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Was ist neu in der Verordnung (gegenüber der alten von 1999) </w:t>
            </w:r>
          </w:p>
          <w:p w14:paraId="5970C13F" w14:textId="77777777" w:rsidR="00753168" w:rsidRDefault="00C91A55" w:rsidP="00753168">
            <w:pPr>
              <w:pStyle w:val="Listenabsatz"/>
              <w:numPr>
                <w:ilvl w:val="0"/>
                <w:numId w:val="55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Was bedeuten die Neuerungen im jeweiligen Gewerk für die praktische Arbeit mit den Azubis? </w:t>
            </w:r>
          </w:p>
          <w:p w14:paraId="43BF257A" w14:textId="77777777" w:rsidR="00BF6A4E" w:rsidRDefault="00BF6A4E" w:rsidP="00BF6A4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Arbeitsphase: </w:t>
            </w:r>
          </w:p>
          <w:p w14:paraId="4450D084" w14:textId="77777777" w:rsidR="00BF6A4E" w:rsidRDefault="00CC3A67" w:rsidP="00BF6A4E">
            <w:pPr>
              <w:pStyle w:val="Listenabsatz"/>
              <w:numPr>
                <w:ilvl w:val="0"/>
                <w:numId w:val="56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Einzelarbeit</w:t>
            </w:r>
            <w:r w:rsidR="00A5174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&amp; Partnerarbeit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  <w:r w:rsidR="00A5174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im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Heft „Ausbildung gestalten“ </w:t>
            </w:r>
            <w:r w:rsidR="00A5174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orientieren, gemeinsam Informationen heraussuchen und verschriftlichen, Ergebnisaustausch – genauer Arbeitsauftrag siehe Folien</w:t>
            </w:r>
          </w:p>
          <w:p w14:paraId="5EA07181" w14:textId="542DC136" w:rsidR="00983394" w:rsidRPr="00BF6A4E" w:rsidRDefault="00983394" w:rsidP="00BF6A4E">
            <w:pPr>
              <w:pStyle w:val="Listenabsatz"/>
              <w:numPr>
                <w:ilvl w:val="0"/>
                <w:numId w:val="56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In Plenum: Ergebnisaustausch und kritische Diskussion – genauer Arbeitsauftrag siehe Folien </w:t>
            </w:r>
          </w:p>
        </w:tc>
        <w:tc>
          <w:tcPr>
            <w:tcW w:w="2440" w:type="dxa"/>
          </w:tcPr>
          <w:p w14:paraId="59695B46" w14:textId="77777777" w:rsidR="0005424F" w:rsidRDefault="005D1D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Frontaler Input durch die Moderation</w:t>
            </w:r>
          </w:p>
          <w:p w14:paraId="4D1237D4" w14:textId="77777777" w:rsidR="00A51746" w:rsidRDefault="00A51746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A8E0369" w14:textId="77777777" w:rsidR="00A51746" w:rsidRDefault="00A51746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FA6C586" w14:textId="77777777" w:rsidR="00A51746" w:rsidRDefault="00A51746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F54CB0" w14:textId="77777777" w:rsidR="00A51746" w:rsidRDefault="00A51746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4D721FF" w14:textId="77777777" w:rsidR="00A51746" w:rsidRDefault="00A51746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FF161BF" w14:textId="77777777" w:rsidR="00A51746" w:rsidRDefault="00A51746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Einzel &amp; Partnerarbeit </w:t>
            </w:r>
          </w:p>
          <w:p w14:paraId="1BB144A0" w14:textId="77777777" w:rsidR="00983394" w:rsidRDefault="009833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6D9D0D4" w14:textId="77777777" w:rsidR="00983394" w:rsidRDefault="009833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74EF18B" w14:textId="77777777" w:rsidR="00983394" w:rsidRDefault="009833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B2057C1" w14:textId="77777777" w:rsidR="00983394" w:rsidRDefault="009833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5A076B" w14:textId="77777777" w:rsidR="00983394" w:rsidRDefault="009833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9466CAE" w14:textId="77777777" w:rsidR="00031BA2" w:rsidRDefault="00031BA2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2F533B" w14:textId="165C982B" w:rsidR="00983394" w:rsidRDefault="00983394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Ergebnisaustausch und Diskussion im Plenum</w:t>
            </w:r>
          </w:p>
        </w:tc>
        <w:tc>
          <w:tcPr>
            <w:tcW w:w="3865" w:type="dxa"/>
          </w:tcPr>
          <w:p w14:paraId="7B0319D9" w14:textId="77777777" w:rsidR="0005424F" w:rsidRDefault="005D1D94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PPT-Folien </w:t>
            </w:r>
          </w:p>
          <w:p w14:paraId="413F0831" w14:textId="77777777" w:rsidR="005D1D94" w:rsidRDefault="005D1D94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120423" w14:textId="77777777" w:rsidR="005D1D94" w:rsidRDefault="005D1D94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31E9D9" w14:textId="77777777" w:rsidR="005D1D94" w:rsidRDefault="005D1D94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Hefte „Ausbildung gestalten“ </w:t>
            </w:r>
          </w:p>
          <w:p w14:paraId="52BD1A07" w14:textId="77777777" w:rsidR="00153B29" w:rsidRDefault="00153B29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468326" w14:textId="77777777" w:rsidR="00153B29" w:rsidRPr="00153B29" w:rsidRDefault="00153B29" w:rsidP="00153B29">
            <w:pP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Flipchart </w:t>
            </w:r>
            <w:r w:rsidRPr="00153B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„Ideen für die Umsetzung der Inhalte mit Azubis“ </w:t>
            </w:r>
          </w:p>
          <w:p w14:paraId="5351FB28" w14:textId="77777777" w:rsidR="00A51746" w:rsidRDefault="00A51746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F84A70" w14:textId="77777777" w:rsidR="00A51746" w:rsidRDefault="00A51746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AA8165" w14:textId="778DF548" w:rsidR="00A51746" w:rsidRDefault="00A51746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Moderationskarten</w:t>
            </w:r>
            <w:r w:rsidR="00031BA2">
              <w:rPr>
                <w:rFonts w:ascii="Arial" w:hAnsi="Arial" w:cs="Arial"/>
                <w:color w:val="000000" w:themeColor="text1"/>
                <w:sz w:val="20"/>
                <w:szCs w:val="20"/>
              </w:rPr>
              <w:t>, Moderationswand/Magnettafel</w:t>
            </w:r>
          </w:p>
          <w:p w14:paraId="26E80C1B" w14:textId="77777777" w:rsidR="00031BA2" w:rsidRDefault="00031BA2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68F09A" w14:textId="77777777" w:rsidR="00031BA2" w:rsidRDefault="00031BA2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5AE9C1" w14:textId="77777777" w:rsidR="00031BA2" w:rsidRDefault="00031BA2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AC23EA" w14:textId="77777777" w:rsidR="00031BA2" w:rsidRDefault="00031BA2" w:rsidP="00031BA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C68E52" w14:textId="1DC43EDB" w:rsidR="00031BA2" w:rsidRDefault="00031BA2" w:rsidP="00031BA2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Moderationskarten, Moderationswand/Magnettafel</w:t>
            </w:r>
          </w:p>
          <w:p w14:paraId="4E98D174" w14:textId="57C72C83" w:rsidR="00031BA2" w:rsidRDefault="00031BA2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5F65" w:rsidRPr="002C6303" w14:paraId="07546C43" w14:textId="77777777" w:rsidTr="00145F65">
        <w:tc>
          <w:tcPr>
            <w:tcW w:w="14176" w:type="dxa"/>
            <w:gridSpan w:val="5"/>
            <w:shd w:val="clear" w:color="auto" w:fill="FAE2D5" w:themeFill="accent2" w:themeFillTint="33"/>
          </w:tcPr>
          <w:p w14:paraId="0189321E" w14:textId="35480CCD" w:rsidR="00145F65" w:rsidRDefault="00145F65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5F6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Pause</w:t>
            </w:r>
          </w:p>
        </w:tc>
      </w:tr>
      <w:tr w:rsidR="000B37A7" w:rsidRPr="002C6303" w14:paraId="3A77325D" w14:textId="77777777" w:rsidTr="000B37A7">
        <w:tc>
          <w:tcPr>
            <w:tcW w:w="14176" w:type="dxa"/>
            <w:gridSpan w:val="5"/>
            <w:shd w:val="clear" w:color="auto" w:fill="FAE2D5" w:themeFill="accent2" w:themeFillTint="33"/>
          </w:tcPr>
          <w:p w14:paraId="62ADA3F1" w14:textId="65D6FF2F" w:rsidR="000B37A7" w:rsidRDefault="000B37A7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37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Abschnitt 3: Wie wollen wir das Ziel umsetzen?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0B37A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einfügen)</w:t>
            </w:r>
          </w:p>
        </w:tc>
      </w:tr>
      <w:tr w:rsidR="000B37A7" w:rsidRPr="002C6303" w14:paraId="5C752957" w14:textId="77777777" w:rsidTr="0005424F">
        <w:tc>
          <w:tcPr>
            <w:tcW w:w="1235" w:type="dxa"/>
          </w:tcPr>
          <w:p w14:paraId="41A133BD" w14:textId="49B29DC7" w:rsidR="000B37A7" w:rsidRPr="00423688" w:rsidRDefault="0078030F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  <w:r w:rsidR="00BD420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</w:tc>
        <w:tc>
          <w:tcPr>
            <w:tcW w:w="2596" w:type="dxa"/>
          </w:tcPr>
          <w:p w14:paraId="604AB1B3" w14:textId="499F51EA" w:rsidR="000B37A7" w:rsidRDefault="00423688" w:rsidP="00423688">
            <w:pPr>
              <w:tabs>
                <w:tab w:val="left" w:pos="184"/>
              </w:tabs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Didaktische Ansätze zur Vermittlung an die Azubis entwickeln</w:t>
            </w:r>
          </w:p>
        </w:tc>
        <w:tc>
          <w:tcPr>
            <w:tcW w:w="4040" w:type="dxa"/>
          </w:tcPr>
          <w:p w14:paraId="361731F2" w14:textId="77777777" w:rsidR="000B37A7" w:rsidRDefault="008B7018" w:rsidP="0006157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Gruppenarbeit: </w:t>
            </w:r>
          </w:p>
          <w:p w14:paraId="0794CFC5" w14:textId="77777777" w:rsidR="000138AE" w:rsidRDefault="008B7018" w:rsidP="000138AE">
            <w:pPr>
              <w:pStyle w:val="Listenabsatz"/>
              <w:numPr>
                <w:ilvl w:val="0"/>
                <w:numId w:val="5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Eine Übungsaufgabe </w:t>
            </w:r>
            <w:r w:rsidR="0037341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aus dem eigenen Gewerk an die Anforderungen der neuen Ausbildungsverordnung anpassen </w:t>
            </w:r>
            <w:r w:rsidR="006E386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– genaue Arbeitsanweisung siehe Folien </w:t>
            </w:r>
          </w:p>
          <w:p w14:paraId="16247C44" w14:textId="77777777" w:rsidR="000138AE" w:rsidRDefault="000138AE" w:rsidP="000138A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0E4F31C" w14:textId="77777777" w:rsidR="000138AE" w:rsidRDefault="000138AE" w:rsidP="000138A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Ergebnisvorstellung und -diskussion im Plenum</w:t>
            </w:r>
          </w:p>
          <w:p w14:paraId="5232F49D" w14:textId="77777777" w:rsidR="005E710D" w:rsidRDefault="005E710D" w:rsidP="000138A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C900A47" w14:textId="1822938E" w:rsidR="005E710D" w:rsidRPr="000138AE" w:rsidRDefault="005E710D" w:rsidP="000138AE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Reflexion: </w:t>
            </w:r>
            <w:r w:rsidR="002F58D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wie lief die Arbeit mit der neuen Ausbildungsverordnung? Was sind noch Herausforderungen, welche Tipps haben Sie an die Kolleg*innen? </w:t>
            </w:r>
          </w:p>
        </w:tc>
        <w:tc>
          <w:tcPr>
            <w:tcW w:w="2440" w:type="dxa"/>
          </w:tcPr>
          <w:p w14:paraId="3480ADDF" w14:textId="77777777" w:rsidR="000B37A7" w:rsidRDefault="006E3868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Gruppenarbeit</w:t>
            </w:r>
          </w:p>
          <w:p w14:paraId="25C67B01" w14:textId="77777777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33F71E4" w14:textId="77777777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779CA3F7" w14:textId="77777777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004A3E8" w14:textId="77777777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6D8D9F3" w14:textId="77777777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72837E1" w14:textId="77777777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CE70F00" w14:textId="20735741" w:rsidR="000138AE" w:rsidRDefault="000138AE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Ergebnisaustausch und Diskussion im Plenum </w:t>
            </w:r>
          </w:p>
        </w:tc>
        <w:tc>
          <w:tcPr>
            <w:tcW w:w="3865" w:type="dxa"/>
          </w:tcPr>
          <w:p w14:paraId="06813C37" w14:textId="77777777" w:rsidR="000B37A7" w:rsidRDefault="006E3868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PPT-Folien</w:t>
            </w:r>
          </w:p>
          <w:p w14:paraId="56B13E43" w14:textId="77777777" w:rsidR="006E3868" w:rsidRDefault="006E3868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1597C6" w14:textId="77777777" w:rsidR="006E3868" w:rsidRDefault="006E3868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Hefte „Ausbildung gestalten“ </w:t>
            </w:r>
          </w:p>
          <w:p w14:paraId="1FC806D2" w14:textId="77777777" w:rsidR="006E3868" w:rsidRDefault="006E3868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8D7493" w14:textId="77777777" w:rsidR="006E3868" w:rsidRDefault="006E3868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Flipcharts je Gruppe </w:t>
            </w:r>
          </w:p>
          <w:p w14:paraId="4A40B42E" w14:textId="77777777" w:rsidR="000138AE" w:rsidRDefault="000138AE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FCDADD" w14:textId="77777777" w:rsidR="000138AE" w:rsidRDefault="000138AE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54EC24" w14:textId="77777777" w:rsidR="000138AE" w:rsidRDefault="0078030F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Flipchart „Fragen/Anmerkungen der TN“</w:t>
            </w:r>
          </w:p>
          <w:p w14:paraId="6F1A80B1" w14:textId="77777777" w:rsidR="00153B29" w:rsidRDefault="00153B29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C7FBD3" w14:textId="77777777" w:rsidR="00153B29" w:rsidRPr="00153B29" w:rsidRDefault="00153B29" w:rsidP="00153B29">
            <w:pPr>
              <w:spacing w:line="276" w:lineRule="auto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153B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Flipchart „Ideen für die Umsetzung der Inhalte mit Azubis“ </w:t>
            </w:r>
          </w:p>
          <w:p w14:paraId="3737383C" w14:textId="22F84C2D" w:rsidR="00153B29" w:rsidRDefault="00153B29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063CF" w:rsidRPr="002C6303" w14:paraId="08287EAD" w14:textId="77777777" w:rsidTr="00594899">
        <w:tc>
          <w:tcPr>
            <w:tcW w:w="14176" w:type="dxa"/>
            <w:gridSpan w:val="5"/>
            <w:shd w:val="clear" w:color="auto" w:fill="FAE2D5" w:themeFill="accent2" w:themeFillTint="33"/>
          </w:tcPr>
          <w:p w14:paraId="7FE826E1" w14:textId="2D7E78EA" w:rsidR="00D063CF" w:rsidRDefault="00D063CF" w:rsidP="00E91A55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ED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Abschluss,</w:t>
            </w:r>
            <w:r w:rsidR="00930ED5" w:rsidRPr="00930ED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Ergebnissicherung, Fragenklären</w:t>
            </w:r>
            <w:r w:rsidR="00930ED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930ED5" w:rsidRPr="00930ED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 der Moderation einfügen)</w:t>
            </w:r>
            <w:r w:rsidR="00930ED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CD7594" w:rsidRPr="002C6303" w14:paraId="7038F49F" w14:textId="77777777" w:rsidTr="0005424F">
        <w:tc>
          <w:tcPr>
            <w:tcW w:w="1235" w:type="dxa"/>
          </w:tcPr>
          <w:p w14:paraId="74C0A39C" w14:textId="7E2FC609" w:rsidR="00CD7594" w:rsidRPr="00423688" w:rsidRDefault="00BB1211" w:rsidP="00E91A55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  <w:r w:rsidR="0078030F" w:rsidRPr="0078030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Min</w:t>
            </w:r>
          </w:p>
        </w:tc>
        <w:tc>
          <w:tcPr>
            <w:tcW w:w="2596" w:type="dxa"/>
          </w:tcPr>
          <w:p w14:paraId="1D5183F2" w14:textId="5FFDECFF" w:rsidR="00CD7594" w:rsidRDefault="00930ED5" w:rsidP="00423688">
            <w:pPr>
              <w:tabs>
                <w:tab w:val="left" w:pos="184"/>
              </w:tabs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Fragen klären, Lernergebnisse sichern. </w:t>
            </w:r>
          </w:p>
        </w:tc>
        <w:tc>
          <w:tcPr>
            <w:tcW w:w="4040" w:type="dxa"/>
          </w:tcPr>
          <w:p w14:paraId="31FF6B9E" w14:textId="3D2DBFF2" w:rsidR="00DF4D09" w:rsidRPr="00DF4D09" w:rsidRDefault="00DF4D09" w:rsidP="00DF4D09">
            <w:pPr>
              <w:pStyle w:val="Listenabsatz"/>
              <w:numPr>
                <w:ilvl w:val="0"/>
                <w:numId w:val="58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F4D0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Fragen/Unklarheiten klären, die im Laufe des Moduls aufgekommen sind – Blick auf </w:t>
            </w:r>
            <w:r w:rsidR="00153B2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die beiden</w:t>
            </w:r>
            <w:r w:rsidRPr="00DF4D0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Flipchart</w:t>
            </w:r>
            <w:r w:rsidR="00153B2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s</w:t>
            </w:r>
          </w:p>
          <w:p w14:paraId="5B3FA085" w14:textId="6C59A3F7" w:rsidR="00153B29" w:rsidRPr="00153B29" w:rsidRDefault="00DF4D09" w:rsidP="00153B29">
            <w:pPr>
              <w:pStyle w:val="Listenabsatz"/>
              <w:numPr>
                <w:ilvl w:val="0"/>
                <w:numId w:val="58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DF4D0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Nochmal gemeinsam Revue passieren lassen: was wurde gelernt?</w:t>
            </w:r>
          </w:p>
        </w:tc>
        <w:tc>
          <w:tcPr>
            <w:tcW w:w="2440" w:type="dxa"/>
          </w:tcPr>
          <w:p w14:paraId="32FE04B4" w14:textId="050582C4" w:rsidR="00CD7594" w:rsidRDefault="00DF4D09" w:rsidP="00E91A55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Austausch im Plenum</w:t>
            </w:r>
          </w:p>
        </w:tc>
        <w:tc>
          <w:tcPr>
            <w:tcW w:w="3865" w:type="dxa"/>
          </w:tcPr>
          <w:p w14:paraId="25E4005F" w14:textId="77777777" w:rsidR="00BB4FCD" w:rsidRPr="00BB4FCD" w:rsidRDefault="00BB4FCD" w:rsidP="00BB4FCD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B4FC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 </w:t>
            </w:r>
          </w:p>
          <w:p w14:paraId="36EEFE3A" w14:textId="77777777" w:rsidR="00BB4FCD" w:rsidRPr="00BB4FCD" w:rsidRDefault="00BB4FCD" w:rsidP="00BB4FCD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99BB604" w14:textId="77777777" w:rsidR="00BB4FCD" w:rsidRDefault="00BB4FCD" w:rsidP="00BB4FCD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B4FC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Flipchart „Fragen/Anmerkungen der TN“</w:t>
            </w:r>
          </w:p>
          <w:p w14:paraId="5A0E4CBF" w14:textId="77777777" w:rsidR="00153B29" w:rsidRDefault="00153B29" w:rsidP="00153B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0746EE" w14:textId="7FA98DE2" w:rsidR="00CD7594" w:rsidRPr="00153B29" w:rsidRDefault="00153B29" w:rsidP="00153B29">
            <w:pP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Flipchart </w:t>
            </w:r>
            <w:r w:rsidRPr="00153B2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„Ideen für die Umsetzung der Inhalte mit Azubis“ </w:t>
            </w:r>
          </w:p>
        </w:tc>
      </w:tr>
      <w:bookmarkEnd w:id="0"/>
    </w:tbl>
    <w:p w14:paraId="65725332" w14:textId="77777777" w:rsidR="00A86F2B" w:rsidRPr="002C6303" w:rsidRDefault="00A86F2B" w:rsidP="007A0A98">
      <w:pPr>
        <w:spacing w:line="276" w:lineRule="auto"/>
        <w:rPr>
          <w:rFonts w:ascii="Arial" w:hAnsi="Arial" w:cs="Arial"/>
          <w:color w:val="000000" w:themeColor="text1"/>
        </w:rPr>
      </w:pPr>
    </w:p>
    <w:sectPr w:rsidR="00A86F2B" w:rsidRPr="002C6303" w:rsidSect="007A0A98"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D75" w14:textId="77777777" w:rsidR="00795933" w:rsidRDefault="00795933" w:rsidP="002C2586">
      <w:pPr>
        <w:spacing w:after="0" w:line="240" w:lineRule="auto"/>
      </w:pPr>
      <w:r>
        <w:separator/>
      </w:r>
    </w:p>
  </w:endnote>
  <w:endnote w:type="continuationSeparator" w:id="0">
    <w:p w14:paraId="61D7B928" w14:textId="77777777" w:rsidR="00795933" w:rsidRDefault="00795933" w:rsidP="002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 Wide Black"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eightText Pro Book" w:hAnsi="FreightText Pro Book"/>
      </w:rPr>
      <w:id w:val="817852775"/>
      <w:docPartObj>
        <w:docPartGallery w:val="Page Numbers (Bottom of Page)"/>
        <w:docPartUnique/>
      </w:docPartObj>
    </w:sdtPr>
    <w:sdtEndPr/>
    <w:sdtContent>
      <w:p w14:paraId="5EBE4741" w14:textId="54C15829" w:rsidR="007A0A98" w:rsidRPr="000A140A" w:rsidRDefault="007A0A98">
        <w:pPr>
          <w:pStyle w:val="Fuzeile"/>
          <w:jc w:val="center"/>
          <w:rPr>
            <w:rFonts w:ascii="FreightText Pro Book" w:hAnsi="FreightText Pro Book"/>
          </w:rPr>
        </w:pPr>
        <w:r w:rsidRPr="000A140A">
          <w:rPr>
            <w:rFonts w:ascii="FreightText Pro Book" w:hAnsi="FreightText Pro Book"/>
          </w:rPr>
          <w:fldChar w:fldCharType="begin"/>
        </w:r>
        <w:r w:rsidRPr="000A140A">
          <w:rPr>
            <w:rFonts w:ascii="FreightText Pro Book" w:hAnsi="FreightText Pro Book"/>
          </w:rPr>
          <w:instrText>PAGE   \* MERGEFORMAT</w:instrText>
        </w:r>
        <w:r w:rsidRPr="000A140A">
          <w:rPr>
            <w:rFonts w:ascii="FreightText Pro Book" w:hAnsi="FreightText Pro Book"/>
          </w:rPr>
          <w:fldChar w:fldCharType="separate"/>
        </w:r>
        <w:r w:rsidRPr="000A140A">
          <w:rPr>
            <w:rFonts w:ascii="FreightText Pro Book" w:hAnsi="FreightText Pro Book"/>
          </w:rPr>
          <w:t>2</w:t>
        </w:r>
        <w:r w:rsidRPr="000A140A">
          <w:rPr>
            <w:rFonts w:ascii="FreightText Pro Book" w:hAnsi="FreightText Pro Book"/>
          </w:rPr>
          <w:fldChar w:fldCharType="end"/>
        </w:r>
      </w:p>
    </w:sdtContent>
  </w:sdt>
  <w:p w14:paraId="268D7697" w14:textId="77777777" w:rsidR="007A0A98" w:rsidRDefault="007A0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373" w14:textId="2876920F" w:rsidR="00E64EA2" w:rsidRDefault="00E64EA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7CE1B58" wp14:editId="3D13E5CD">
          <wp:simplePos x="0" y="0"/>
          <wp:positionH relativeFrom="margin">
            <wp:posOffset>6686478</wp:posOffset>
          </wp:positionH>
          <wp:positionV relativeFrom="margin">
            <wp:posOffset>5290712</wp:posOffset>
          </wp:positionV>
          <wp:extent cx="2464129" cy="992249"/>
          <wp:effectExtent l="0" t="0" r="0" b="0"/>
          <wp:wrapNone/>
          <wp:docPr id="1888373758" name="Grafik 23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4129" cy="99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0" wp14:anchorId="7F87D46D" wp14:editId="50477B08">
              <wp:simplePos x="0" y="0"/>
              <wp:positionH relativeFrom="margin">
                <wp:posOffset>-86995</wp:posOffset>
              </wp:positionH>
              <wp:positionV relativeFrom="margin">
                <wp:align>bottom</wp:align>
              </wp:positionV>
              <wp:extent cx="6464300" cy="336550"/>
              <wp:effectExtent l="0" t="0" r="0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336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EA72" w14:textId="77777777" w:rsidR="00E64EA2" w:rsidRPr="00323515" w:rsidRDefault="00E64EA2" w:rsidP="00E64EA2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</w:t>
                          </w:r>
                          <w:proofErr w:type="spellStart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the</w:t>
                          </w:r>
                          <w:proofErr w:type="spellEnd"/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42FFBA08" w14:textId="77777777" w:rsidR="00E64EA2" w:rsidRDefault="00E64EA2" w:rsidP="00E64E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6.85pt;margin-top:0;width:509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" o:allowoverlap="f" fillcolor="window" stroked="f" strokeweight=".5pt">
              <v:textbox>
                <w:txbxContent>
                  <w:p w14:paraId="0905EA72" w14:textId="77777777" w:rsidR="00E64EA2" w:rsidRPr="00323515" w:rsidRDefault="00E64EA2" w:rsidP="00E64EA2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</w:t>
                    </w:r>
                    <w:proofErr w:type="spellStart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the</w:t>
                    </w:r>
                    <w:proofErr w:type="spellEnd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42FFBA08" w14:textId="77777777" w:rsidR="00E64EA2" w:rsidRDefault="00E64EA2" w:rsidP="00E64EA2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D32C" w14:textId="77777777" w:rsidR="00795933" w:rsidRDefault="00795933" w:rsidP="002C2586">
      <w:pPr>
        <w:spacing w:after="0" w:line="240" w:lineRule="auto"/>
      </w:pPr>
      <w:r>
        <w:separator/>
      </w:r>
    </w:p>
  </w:footnote>
  <w:footnote w:type="continuationSeparator" w:id="0">
    <w:p w14:paraId="66815E2E" w14:textId="77777777" w:rsidR="00795933" w:rsidRDefault="00795933" w:rsidP="002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73C" w14:textId="563AD600" w:rsidR="002C2586" w:rsidRDefault="00E64EA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0D5E5F" wp14:editId="2A30B4FD">
          <wp:simplePos x="0" y="0"/>
          <wp:positionH relativeFrom="margin">
            <wp:align>center</wp:align>
          </wp:positionH>
          <wp:positionV relativeFrom="paragraph">
            <wp:posOffset>67993</wp:posOffset>
          </wp:positionV>
          <wp:extent cx="1613139" cy="372182"/>
          <wp:effectExtent l="0" t="0" r="6350" b="8890"/>
          <wp:wrapNone/>
          <wp:docPr id="874788831" name="Grafik 7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8831" name="Grafik 7" descr="Ein Bild, das Grafiken, Screenshot, Grafikdesig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9" cy="37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E218784" wp14:editId="2FE2D5C2">
          <wp:simplePos x="0" y="0"/>
          <wp:positionH relativeFrom="column">
            <wp:posOffset>2412604</wp:posOffset>
          </wp:positionH>
          <wp:positionV relativeFrom="paragraph">
            <wp:posOffset>67573</wp:posOffset>
          </wp:positionV>
          <wp:extent cx="974785" cy="397617"/>
          <wp:effectExtent l="0" t="0" r="0" b="2540"/>
          <wp:wrapNone/>
          <wp:docPr id="370312076" name="Grafik 9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12076" name="Grafik 9" descr="Ein Bild, das Schrift, Grafiken, Screenshot, Grafik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4" b="29277"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39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C33130" wp14:editId="2F634C0D">
          <wp:simplePos x="0" y="0"/>
          <wp:positionH relativeFrom="margin">
            <wp:align>right</wp:align>
          </wp:positionH>
          <wp:positionV relativeFrom="paragraph">
            <wp:posOffset>-61864</wp:posOffset>
          </wp:positionV>
          <wp:extent cx="1009291" cy="600197"/>
          <wp:effectExtent l="0" t="0" r="635" b="0"/>
          <wp:wrapNone/>
          <wp:docPr id="1231771607" name="Grafik 8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71607" name="Grafik 8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46"/>
                  <a:stretch>
                    <a:fillRect/>
                  </a:stretch>
                </pic:blipFill>
                <pic:spPr bwMode="auto">
                  <a:xfrm>
                    <a:off x="0" y="0"/>
                    <a:ext cx="1009291" cy="60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2F4F2D" wp14:editId="3AD23BC5">
          <wp:simplePos x="0" y="0"/>
          <wp:positionH relativeFrom="margin">
            <wp:align>left</wp:align>
          </wp:positionH>
          <wp:positionV relativeFrom="paragraph">
            <wp:posOffset>-1005</wp:posOffset>
          </wp:positionV>
          <wp:extent cx="1380227" cy="539354"/>
          <wp:effectExtent l="0" t="0" r="0" b="0"/>
          <wp:wrapNone/>
          <wp:docPr id="569522383" name="Grafik 6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2383" name="Grafik 6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9" r="18966"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53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217"/>
    <w:multiLevelType w:val="hybridMultilevel"/>
    <w:tmpl w:val="1CD2209E"/>
    <w:lvl w:ilvl="0" w:tplc="F1DC3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3E8"/>
    <w:multiLevelType w:val="hybridMultilevel"/>
    <w:tmpl w:val="39B8D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AB3"/>
    <w:multiLevelType w:val="multilevel"/>
    <w:tmpl w:val="355C6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976DA"/>
    <w:multiLevelType w:val="hybridMultilevel"/>
    <w:tmpl w:val="D982D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22990"/>
    <w:multiLevelType w:val="hybridMultilevel"/>
    <w:tmpl w:val="69E2822C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92C81"/>
    <w:multiLevelType w:val="multilevel"/>
    <w:tmpl w:val="01C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57D33"/>
    <w:multiLevelType w:val="hybridMultilevel"/>
    <w:tmpl w:val="E8B4D268"/>
    <w:lvl w:ilvl="0" w:tplc="28A6D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3B59"/>
    <w:multiLevelType w:val="hybridMultilevel"/>
    <w:tmpl w:val="39B8D5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5FEB"/>
    <w:multiLevelType w:val="hybridMultilevel"/>
    <w:tmpl w:val="2EE8C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E7DE9"/>
    <w:multiLevelType w:val="multilevel"/>
    <w:tmpl w:val="6F5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3E0AF6"/>
    <w:multiLevelType w:val="hybridMultilevel"/>
    <w:tmpl w:val="D548A3CC"/>
    <w:lvl w:ilvl="0" w:tplc="8B12B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E3324">
      <w:start w:val="26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HAns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E1D53"/>
    <w:multiLevelType w:val="hybridMultilevel"/>
    <w:tmpl w:val="3836E9FA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CE4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2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83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07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A5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8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0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07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7EA"/>
    <w:multiLevelType w:val="hybridMultilevel"/>
    <w:tmpl w:val="FCCA99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476E5"/>
    <w:multiLevelType w:val="multilevel"/>
    <w:tmpl w:val="0490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A19AA"/>
    <w:multiLevelType w:val="hybridMultilevel"/>
    <w:tmpl w:val="94644F44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E2B89"/>
    <w:multiLevelType w:val="multilevel"/>
    <w:tmpl w:val="ADC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8B040A"/>
    <w:multiLevelType w:val="hybridMultilevel"/>
    <w:tmpl w:val="E3F6D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B0593"/>
    <w:multiLevelType w:val="multilevel"/>
    <w:tmpl w:val="F900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ED178A"/>
    <w:multiLevelType w:val="hybridMultilevel"/>
    <w:tmpl w:val="834A0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35147"/>
    <w:multiLevelType w:val="hybridMultilevel"/>
    <w:tmpl w:val="BB505E68"/>
    <w:lvl w:ilvl="0" w:tplc="5AA0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2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6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CF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2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85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C2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722B7F"/>
    <w:multiLevelType w:val="multilevel"/>
    <w:tmpl w:val="97A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411497"/>
    <w:multiLevelType w:val="multilevel"/>
    <w:tmpl w:val="13B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D4D22D0"/>
    <w:multiLevelType w:val="multilevel"/>
    <w:tmpl w:val="A114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59350C"/>
    <w:multiLevelType w:val="hybridMultilevel"/>
    <w:tmpl w:val="506498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72621"/>
    <w:multiLevelType w:val="hybridMultilevel"/>
    <w:tmpl w:val="CF384C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590E64"/>
    <w:multiLevelType w:val="hybridMultilevel"/>
    <w:tmpl w:val="9B56C02A"/>
    <w:lvl w:ilvl="0" w:tplc="8B12B816">
      <w:numFmt w:val="bullet"/>
      <w:lvlText w:val=""/>
      <w:lvlJc w:val="left"/>
      <w:pPr>
        <w:ind w:left="81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6" w15:restartNumberingAfterBreak="0">
    <w:nsid w:val="3A865394"/>
    <w:multiLevelType w:val="hybridMultilevel"/>
    <w:tmpl w:val="5CD61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32397B"/>
    <w:multiLevelType w:val="hybridMultilevel"/>
    <w:tmpl w:val="CEB8F30E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70B08"/>
    <w:multiLevelType w:val="multilevel"/>
    <w:tmpl w:val="BF40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2713952"/>
    <w:multiLevelType w:val="hybridMultilevel"/>
    <w:tmpl w:val="775EE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8A11DC"/>
    <w:multiLevelType w:val="hybridMultilevel"/>
    <w:tmpl w:val="3C06FFF4"/>
    <w:lvl w:ilvl="0" w:tplc="F03852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F04A5"/>
    <w:multiLevelType w:val="multilevel"/>
    <w:tmpl w:val="9E5C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B511F5B"/>
    <w:multiLevelType w:val="hybridMultilevel"/>
    <w:tmpl w:val="16726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67788"/>
    <w:multiLevelType w:val="hybridMultilevel"/>
    <w:tmpl w:val="7F5C664A"/>
    <w:lvl w:ilvl="0" w:tplc="A21474A6">
      <w:numFmt w:val="bullet"/>
      <w:lvlText w:val="-"/>
      <w:lvlJc w:val="left"/>
      <w:pPr>
        <w:ind w:left="6732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4" w15:restartNumberingAfterBreak="0">
    <w:nsid w:val="4D2C64FC"/>
    <w:multiLevelType w:val="hybridMultilevel"/>
    <w:tmpl w:val="BD10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17BD6"/>
    <w:multiLevelType w:val="hybridMultilevel"/>
    <w:tmpl w:val="43B60D1A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109E0"/>
    <w:multiLevelType w:val="multilevel"/>
    <w:tmpl w:val="1206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6A5BAA"/>
    <w:multiLevelType w:val="hybridMultilevel"/>
    <w:tmpl w:val="31A4DE92"/>
    <w:lvl w:ilvl="0" w:tplc="4274D7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6B0257"/>
    <w:multiLevelType w:val="hybridMultilevel"/>
    <w:tmpl w:val="E736C03C"/>
    <w:lvl w:ilvl="0" w:tplc="F2BE068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37BC7"/>
    <w:multiLevelType w:val="multilevel"/>
    <w:tmpl w:val="BC42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700A87"/>
    <w:multiLevelType w:val="multilevel"/>
    <w:tmpl w:val="04E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1B073A4"/>
    <w:multiLevelType w:val="hybridMultilevel"/>
    <w:tmpl w:val="3ACC37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261AD3"/>
    <w:multiLevelType w:val="hybridMultilevel"/>
    <w:tmpl w:val="686A20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81CC8"/>
    <w:multiLevelType w:val="multilevel"/>
    <w:tmpl w:val="DC9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C8913E2"/>
    <w:multiLevelType w:val="multilevel"/>
    <w:tmpl w:val="108E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227DA"/>
    <w:multiLevelType w:val="hybridMultilevel"/>
    <w:tmpl w:val="16C4CA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0E65ED"/>
    <w:multiLevelType w:val="multilevel"/>
    <w:tmpl w:val="F37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12908B2"/>
    <w:multiLevelType w:val="hybridMultilevel"/>
    <w:tmpl w:val="75D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1303D"/>
    <w:multiLevelType w:val="hybridMultilevel"/>
    <w:tmpl w:val="82C2E186"/>
    <w:lvl w:ilvl="0" w:tplc="C3541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4D0894"/>
    <w:multiLevelType w:val="multilevel"/>
    <w:tmpl w:val="8DEE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57D0A89"/>
    <w:multiLevelType w:val="multilevel"/>
    <w:tmpl w:val="9E4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6B83AD7"/>
    <w:multiLevelType w:val="hybridMultilevel"/>
    <w:tmpl w:val="032AB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0C4FDE"/>
    <w:multiLevelType w:val="hybridMultilevel"/>
    <w:tmpl w:val="5C72E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367B63"/>
    <w:multiLevelType w:val="multilevel"/>
    <w:tmpl w:val="CCB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8576A1B"/>
    <w:multiLevelType w:val="multilevel"/>
    <w:tmpl w:val="B4B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453738">
    <w:abstractNumId w:val="11"/>
  </w:num>
  <w:num w:numId="2" w16cid:durableId="1682127360">
    <w:abstractNumId w:val="10"/>
  </w:num>
  <w:num w:numId="3" w16cid:durableId="15885470">
    <w:abstractNumId w:val="27"/>
  </w:num>
  <w:num w:numId="4" w16cid:durableId="300961440">
    <w:abstractNumId w:val="6"/>
  </w:num>
  <w:num w:numId="5" w16cid:durableId="959652906">
    <w:abstractNumId w:val="54"/>
  </w:num>
  <w:num w:numId="6" w16cid:durableId="366952134">
    <w:abstractNumId w:val="16"/>
  </w:num>
  <w:num w:numId="7" w16cid:durableId="1515487144">
    <w:abstractNumId w:val="19"/>
  </w:num>
  <w:num w:numId="8" w16cid:durableId="333147983">
    <w:abstractNumId w:val="20"/>
  </w:num>
  <w:num w:numId="9" w16cid:durableId="528685692">
    <w:abstractNumId w:val="10"/>
  </w:num>
  <w:num w:numId="10" w16cid:durableId="736514180">
    <w:abstractNumId w:val="17"/>
  </w:num>
  <w:num w:numId="11" w16cid:durableId="2013801805">
    <w:abstractNumId w:val="36"/>
  </w:num>
  <w:num w:numId="12" w16cid:durableId="315496126">
    <w:abstractNumId w:val="2"/>
  </w:num>
  <w:num w:numId="13" w16cid:durableId="121192307">
    <w:abstractNumId w:val="44"/>
  </w:num>
  <w:num w:numId="14" w16cid:durableId="546187894">
    <w:abstractNumId w:val="25"/>
  </w:num>
  <w:num w:numId="15" w16cid:durableId="1278757232">
    <w:abstractNumId w:val="3"/>
  </w:num>
  <w:num w:numId="16" w16cid:durableId="2102867865">
    <w:abstractNumId w:val="24"/>
  </w:num>
  <w:num w:numId="17" w16cid:durableId="1050808941">
    <w:abstractNumId w:val="40"/>
  </w:num>
  <w:num w:numId="18" w16cid:durableId="1921600574">
    <w:abstractNumId w:val="21"/>
  </w:num>
  <w:num w:numId="19" w16cid:durableId="273875792">
    <w:abstractNumId w:val="39"/>
  </w:num>
  <w:num w:numId="20" w16cid:durableId="67577987">
    <w:abstractNumId w:val="5"/>
  </w:num>
  <w:num w:numId="21" w16cid:durableId="898632172">
    <w:abstractNumId w:val="22"/>
  </w:num>
  <w:num w:numId="22" w16cid:durableId="1915699073">
    <w:abstractNumId w:val="53"/>
  </w:num>
  <w:num w:numId="23" w16cid:durableId="1111516475">
    <w:abstractNumId w:val="46"/>
  </w:num>
  <w:num w:numId="24" w16cid:durableId="2096898420">
    <w:abstractNumId w:val="15"/>
  </w:num>
  <w:num w:numId="25" w16cid:durableId="748499723">
    <w:abstractNumId w:val="9"/>
  </w:num>
  <w:num w:numId="26" w16cid:durableId="1006710349">
    <w:abstractNumId w:val="49"/>
  </w:num>
  <w:num w:numId="27" w16cid:durableId="1657493302">
    <w:abstractNumId w:val="43"/>
  </w:num>
  <w:num w:numId="28" w16cid:durableId="44069580">
    <w:abstractNumId w:val="50"/>
  </w:num>
  <w:num w:numId="29" w16cid:durableId="249850558">
    <w:abstractNumId w:val="28"/>
  </w:num>
  <w:num w:numId="30" w16cid:durableId="1844009053">
    <w:abstractNumId w:val="31"/>
  </w:num>
  <w:num w:numId="31" w16cid:durableId="75637945">
    <w:abstractNumId w:val="51"/>
  </w:num>
  <w:num w:numId="32" w16cid:durableId="1606956346">
    <w:abstractNumId w:val="29"/>
  </w:num>
  <w:num w:numId="33" w16cid:durableId="1654677110">
    <w:abstractNumId w:val="0"/>
  </w:num>
  <w:num w:numId="34" w16cid:durableId="2139755652">
    <w:abstractNumId w:val="33"/>
  </w:num>
  <w:num w:numId="35" w16cid:durableId="53282692">
    <w:abstractNumId w:val="48"/>
  </w:num>
  <w:num w:numId="36" w16cid:durableId="1234581504">
    <w:abstractNumId w:val="14"/>
  </w:num>
  <w:num w:numId="37" w16cid:durableId="2055227463">
    <w:abstractNumId w:val="4"/>
  </w:num>
  <w:num w:numId="38" w16cid:durableId="1317761773">
    <w:abstractNumId w:val="35"/>
  </w:num>
  <w:num w:numId="39" w16cid:durableId="907960287">
    <w:abstractNumId w:val="26"/>
  </w:num>
  <w:num w:numId="40" w16cid:durableId="207962677">
    <w:abstractNumId w:val="23"/>
  </w:num>
  <w:num w:numId="41" w16cid:durableId="2057003190">
    <w:abstractNumId w:val="1"/>
  </w:num>
  <w:num w:numId="42" w16cid:durableId="2071803814">
    <w:abstractNumId w:val="7"/>
  </w:num>
  <w:num w:numId="43" w16cid:durableId="120548007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168524712">
    <w:abstractNumId w:val="13"/>
  </w:num>
  <w:num w:numId="45" w16cid:durableId="113189769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2082174369">
    <w:abstractNumId w:val="47"/>
  </w:num>
  <w:num w:numId="47" w16cid:durableId="1697658414">
    <w:abstractNumId w:val="34"/>
  </w:num>
  <w:num w:numId="48" w16cid:durableId="1483741392">
    <w:abstractNumId w:val="18"/>
  </w:num>
  <w:num w:numId="49" w16cid:durableId="1796635939">
    <w:abstractNumId w:val="30"/>
  </w:num>
  <w:num w:numId="50" w16cid:durableId="494535857">
    <w:abstractNumId w:val="37"/>
  </w:num>
  <w:num w:numId="51" w16cid:durableId="744838989">
    <w:abstractNumId w:val="38"/>
  </w:num>
  <w:num w:numId="52" w16cid:durableId="1641034754">
    <w:abstractNumId w:val="52"/>
  </w:num>
  <w:num w:numId="53" w16cid:durableId="1718507911">
    <w:abstractNumId w:val="42"/>
  </w:num>
  <w:num w:numId="54" w16cid:durableId="1192524446">
    <w:abstractNumId w:val="41"/>
  </w:num>
  <w:num w:numId="55" w16cid:durableId="658852338">
    <w:abstractNumId w:val="12"/>
  </w:num>
  <w:num w:numId="56" w16cid:durableId="597371504">
    <w:abstractNumId w:val="32"/>
  </w:num>
  <w:num w:numId="57" w16cid:durableId="1304239521">
    <w:abstractNumId w:val="45"/>
  </w:num>
  <w:num w:numId="58" w16cid:durableId="1685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A"/>
    <w:rsid w:val="00000077"/>
    <w:rsid w:val="000021D8"/>
    <w:rsid w:val="00007522"/>
    <w:rsid w:val="00011902"/>
    <w:rsid w:val="000138AE"/>
    <w:rsid w:val="000153E0"/>
    <w:rsid w:val="00017C9E"/>
    <w:rsid w:val="00017F7D"/>
    <w:rsid w:val="00024C78"/>
    <w:rsid w:val="00026175"/>
    <w:rsid w:val="00031BA2"/>
    <w:rsid w:val="00045520"/>
    <w:rsid w:val="0005005F"/>
    <w:rsid w:val="0005424F"/>
    <w:rsid w:val="00060203"/>
    <w:rsid w:val="0006157E"/>
    <w:rsid w:val="00061852"/>
    <w:rsid w:val="00063C3F"/>
    <w:rsid w:val="000641E9"/>
    <w:rsid w:val="00071FEA"/>
    <w:rsid w:val="00080CBC"/>
    <w:rsid w:val="00081186"/>
    <w:rsid w:val="0008250E"/>
    <w:rsid w:val="00084428"/>
    <w:rsid w:val="0009049E"/>
    <w:rsid w:val="00090B19"/>
    <w:rsid w:val="000913F7"/>
    <w:rsid w:val="00091982"/>
    <w:rsid w:val="00091B58"/>
    <w:rsid w:val="0009340C"/>
    <w:rsid w:val="000935BD"/>
    <w:rsid w:val="0009409D"/>
    <w:rsid w:val="000A0731"/>
    <w:rsid w:val="000A140A"/>
    <w:rsid w:val="000A21C3"/>
    <w:rsid w:val="000A6B96"/>
    <w:rsid w:val="000B37A7"/>
    <w:rsid w:val="000B51AA"/>
    <w:rsid w:val="000C38E6"/>
    <w:rsid w:val="000C3E33"/>
    <w:rsid w:val="000C5B32"/>
    <w:rsid w:val="000D0843"/>
    <w:rsid w:val="000D1B04"/>
    <w:rsid w:val="000D1F4D"/>
    <w:rsid w:val="000D23E4"/>
    <w:rsid w:val="000D5BA3"/>
    <w:rsid w:val="000E0761"/>
    <w:rsid w:val="000E1760"/>
    <w:rsid w:val="000E34E2"/>
    <w:rsid w:val="000E74E2"/>
    <w:rsid w:val="000F0BCA"/>
    <w:rsid w:val="000F192D"/>
    <w:rsid w:val="000F2813"/>
    <w:rsid w:val="000F3133"/>
    <w:rsid w:val="000F6269"/>
    <w:rsid w:val="00103082"/>
    <w:rsid w:val="00107FA6"/>
    <w:rsid w:val="001150EB"/>
    <w:rsid w:val="00121D9E"/>
    <w:rsid w:val="00124B13"/>
    <w:rsid w:val="001274CF"/>
    <w:rsid w:val="00130D1D"/>
    <w:rsid w:val="00131222"/>
    <w:rsid w:val="00131944"/>
    <w:rsid w:val="00132C75"/>
    <w:rsid w:val="00133179"/>
    <w:rsid w:val="001346D2"/>
    <w:rsid w:val="00134E91"/>
    <w:rsid w:val="00136BC5"/>
    <w:rsid w:val="0013793D"/>
    <w:rsid w:val="001402F6"/>
    <w:rsid w:val="001414EF"/>
    <w:rsid w:val="00145F65"/>
    <w:rsid w:val="001514DC"/>
    <w:rsid w:val="001524AC"/>
    <w:rsid w:val="00152FEB"/>
    <w:rsid w:val="00153B29"/>
    <w:rsid w:val="0015535C"/>
    <w:rsid w:val="00157533"/>
    <w:rsid w:val="001579DA"/>
    <w:rsid w:val="00160841"/>
    <w:rsid w:val="0016503B"/>
    <w:rsid w:val="00167E94"/>
    <w:rsid w:val="00167F36"/>
    <w:rsid w:val="001710C8"/>
    <w:rsid w:val="00172210"/>
    <w:rsid w:val="001760ED"/>
    <w:rsid w:val="00177E17"/>
    <w:rsid w:val="00182837"/>
    <w:rsid w:val="001854D7"/>
    <w:rsid w:val="00190082"/>
    <w:rsid w:val="00190B25"/>
    <w:rsid w:val="00190F66"/>
    <w:rsid w:val="001925A4"/>
    <w:rsid w:val="00192B61"/>
    <w:rsid w:val="00193DFB"/>
    <w:rsid w:val="001A3577"/>
    <w:rsid w:val="001A5FB3"/>
    <w:rsid w:val="001B07BB"/>
    <w:rsid w:val="001B0D54"/>
    <w:rsid w:val="001B7D12"/>
    <w:rsid w:val="001C0FD7"/>
    <w:rsid w:val="001C2AA7"/>
    <w:rsid w:val="001C312C"/>
    <w:rsid w:val="001C39CB"/>
    <w:rsid w:val="001C44BD"/>
    <w:rsid w:val="001D08EB"/>
    <w:rsid w:val="001E1F60"/>
    <w:rsid w:val="001E67F1"/>
    <w:rsid w:val="001F0E32"/>
    <w:rsid w:val="0020441F"/>
    <w:rsid w:val="00204825"/>
    <w:rsid w:val="00207975"/>
    <w:rsid w:val="00212EC6"/>
    <w:rsid w:val="00216199"/>
    <w:rsid w:val="002171EE"/>
    <w:rsid w:val="00223948"/>
    <w:rsid w:val="00223998"/>
    <w:rsid w:val="002248BB"/>
    <w:rsid w:val="00224E9D"/>
    <w:rsid w:val="002263EF"/>
    <w:rsid w:val="002306BA"/>
    <w:rsid w:val="002377DF"/>
    <w:rsid w:val="00243C93"/>
    <w:rsid w:val="00252B1E"/>
    <w:rsid w:val="00256C50"/>
    <w:rsid w:val="00266F5C"/>
    <w:rsid w:val="00267F50"/>
    <w:rsid w:val="00275AF5"/>
    <w:rsid w:val="00276C93"/>
    <w:rsid w:val="002809F6"/>
    <w:rsid w:val="00285715"/>
    <w:rsid w:val="0029650E"/>
    <w:rsid w:val="00296B7C"/>
    <w:rsid w:val="002A17F6"/>
    <w:rsid w:val="002A24DD"/>
    <w:rsid w:val="002A4741"/>
    <w:rsid w:val="002B00F7"/>
    <w:rsid w:val="002B0390"/>
    <w:rsid w:val="002C129B"/>
    <w:rsid w:val="002C2586"/>
    <w:rsid w:val="002C4C0E"/>
    <w:rsid w:val="002C6303"/>
    <w:rsid w:val="002D02B7"/>
    <w:rsid w:val="002D38B9"/>
    <w:rsid w:val="002D68EC"/>
    <w:rsid w:val="002E03DE"/>
    <w:rsid w:val="002E1250"/>
    <w:rsid w:val="002E5823"/>
    <w:rsid w:val="002E5BE8"/>
    <w:rsid w:val="002F0FF1"/>
    <w:rsid w:val="002F58DD"/>
    <w:rsid w:val="002F7B3F"/>
    <w:rsid w:val="0030204D"/>
    <w:rsid w:val="00304579"/>
    <w:rsid w:val="00305C8B"/>
    <w:rsid w:val="00310158"/>
    <w:rsid w:val="00311851"/>
    <w:rsid w:val="00317DAB"/>
    <w:rsid w:val="0032061B"/>
    <w:rsid w:val="00320F81"/>
    <w:rsid w:val="00323624"/>
    <w:rsid w:val="003247F4"/>
    <w:rsid w:val="00324B12"/>
    <w:rsid w:val="0032507A"/>
    <w:rsid w:val="003310E9"/>
    <w:rsid w:val="00331DA1"/>
    <w:rsid w:val="0033496E"/>
    <w:rsid w:val="00342EA7"/>
    <w:rsid w:val="00347EC9"/>
    <w:rsid w:val="003515CE"/>
    <w:rsid w:val="00352135"/>
    <w:rsid w:val="00357BA3"/>
    <w:rsid w:val="0036610B"/>
    <w:rsid w:val="00370619"/>
    <w:rsid w:val="00370759"/>
    <w:rsid w:val="00373415"/>
    <w:rsid w:val="0037478B"/>
    <w:rsid w:val="00375D0B"/>
    <w:rsid w:val="00383C00"/>
    <w:rsid w:val="00384A9F"/>
    <w:rsid w:val="0038795C"/>
    <w:rsid w:val="0039105C"/>
    <w:rsid w:val="00391F2A"/>
    <w:rsid w:val="00396DD9"/>
    <w:rsid w:val="003974C2"/>
    <w:rsid w:val="003A1386"/>
    <w:rsid w:val="003A188B"/>
    <w:rsid w:val="003A35CF"/>
    <w:rsid w:val="003A76DA"/>
    <w:rsid w:val="003A7F2F"/>
    <w:rsid w:val="003B18AC"/>
    <w:rsid w:val="003B2BA5"/>
    <w:rsid w:val="003B5482"/>
    <w:rsid w:val="003C044B"/>
    <w:rsid w:val="003C089C"/>
    <w:rsid w:val="003C175B"/>
    <w:rsid w:val="003C2F2F"/>
    <w:rsid w:val="003C3259"/>
    <w:rsid w:val="003D1783"/>
    <w:rsid w:val="003D3E59"/>
    <w:rsid w:val="003D436A"/>
    <w:rsid w:val="003D74FB"/>
    <w:rsid w:val="003E09D5"/>
    <w:rsid w:val="003E6B9C"/>
    <w:rsid w:val="003F0258"/>
    <w:rsid w:val="003F2200"/>
    <w:rsid w:val="003F2B6C"/>
    <w:rsid w:val="003F4C59"/>
    <w:rsid w:val="003F5229"/>
    <w:rsid w:val="00400E38"/>
    <w:rsid w:val="00405A0D"/>
    <w:rsid w:val="004076E7"/>
    <w:rsid w:val="00410D27"/>
    <w:rsid w:val="004126B5"/>
    <w:rsid w:val="00420A43"/>
    <w:rsid w:val="00420F01"/>
    <w:rsid w:val="00423688"/>
    <w:rsid w:val="0042450F"/>
    <w:rsid w:val="00426F75"/>
    <w:rsid w:val="00431B31"/>
    <w:rsid w:val="00434ED5"/>
    <w:rsid w:val="004441DF"/>
    <w:rsid w:val="00446C15"/>
    <w:rsid w:val="00452B4B"/>
    <w:rsid w:val="00465625"/>
    <w:rsid w:val="004669A6"/>
    <w:rsid w:val="00483E18"/>
    <w:rsid w:val="00484A1C"/>
    <w:rsid w:val="0048510C"/>
    <w:rsid w:val="00492A76"/>
    <w:rsid w:val="00492E82"/>
    <w:rsid w:val="00494551"/>
    <w:rsid w:val="004953DD"/>
    <w:rsid w:val="00495540"/>
    <w:rsid w:val="00496036"/>
    <w:rsid w:val="00496324"/>
    <w:rsid w:val="004A1D42"/>
    <w:rsid w:val="004A1E24"/>
    <w:rsid w:val="004A78F2"/>
    <w:rsid w:val="004B2D0E"/>
    <w:rsid w:val="004B4C53"/>
    <w:rsid w:val="004B5A5A"/>
    <w:rsid w:val="004B74F3"/>
    <w:rsid w:val="004B7EA9"/>
    <w:rsid w:val="004C1424"/>
    <w:rsid w:val="004C3021"/>
    <w:rsid w:val="004C3E34"/>
    <w:rsid w:val="004C473A"/>
    <w:rsid w:val="004C5D50"/>
    <w:rsid w:val="004C7A07"/>
    <w:rsid w:val="004D2D09"/>
    <w:rsid w:val="004D3EF7"/>
    <w:rsid w:val="004D40EA"/>
    <w:rsid w:val="004D7078"/>
    <w:rsid w:val="004D711A"/>
    <w:rsid w:val="004E37C5"/>
    <w:rsid w:val="004E3A9E"/>
    <w:rsid w:val="004E49B5"/>
    <w:rsid w:val="004F470C"/>
    <w:rsid w:val="004F5E6D"/>
    <w:rsid w:val="004F6DE4"/>
    <w:rsid w:val="00504FC2"/>
    <w:rsid w:val="005102B3"/>
    <w:rsid w:val="00514A35"/>
    <w:rsid w:val="00516F31"/>
    <w:rsid w:val="00520242"/>
    <w:rsid w:val="00523DA3"/>
    <w:rsid w:val="00523E73"/>
    <w:rsid w:val="005244C8"/>
    <w:rsid w:val="00526688"/>
    <w:rsid w:val="00527DF4"/>
    <w:rsid w:val="00545E3A"/>
    <w:rsid w:val="00546209"/>
    <w:rsid w:val="00552594"/>
    <w:rsid w:val="00553128"/>
    <w:rsid w:val="00553C48"/>
    <w:rsid w:val="00553E7C"/>
    <w:rsid w:val="00555F1A"/>
    <w:rsid w:val="005604CF"/>
    <w:rsid w:val="00562D2A"/>
    <w:rsid w:val="00563E08"/>
    <w:rsid w:val="0056527E"/>
    <w:rsid w:val="0057186F"/>
    <w:rsid w:val="00571B29"/>
    <w:rsid w:val="00573EEA"/>
    <w:rsid w:val="00574AFA"/>
    <w:rsid w:val="00574EE9"/>
    <w:rsid w:val="005754AF"/>
    <w:rsid w:val="00580C6D"/>
    <w:rsid w:val="005817D0"/>
    <w:rsid w:val="00582BD1"/>
    <w:rsid w:val="00584879"/>
    <w:rsid w:val="00585E7A"/>
    <w:rsid w:val="0058728F"/>
    <w:rsid w:val="0058736E"/>
    <w:rsid w:val="00587492"/>
    <w:rsid w:val="00592AF1"/>
    <w:rsid w:val="0059678F"/>
    <w:rsid w:val="00596838"/>
    <w:rsid w:val="005A0B44"/>
    <w:rsid w:val="005A327F"/>
    <w:rsid w:val="005A7F86"/>
    <w:rsid w:val="005B03D6"/>
    <w:rsid w:val="005B392E"/>
    <w:rsid w:val="005B7FF7"/>
    <w:rsid w:val="005C5AC4"/>
    <w:rsid w:val="005C7411"/>
    <w:rsid w:val="005C7AFE"/>
    <w:rsid w:val="005D1D94"/>
    <w:rsid w:val="005D2206"/>
    <w:rsid w:val="005D664D"/>
    <w:rsid w:val="005E0591"/>
    <w:rsid w:val="005E4A7A"/>
    <w:rsid w:val="005E710D"/>
    <w:rsid w:val="005E76CC"/>
    <w:rsid w:val="00605572"/>
    <w:rsid w:val="0061313C"/>
    <w:rsid w:val="006138E4"/>
    <w:rsid w:val="00615D8E"/>
    <w:rsid w:val="0061619F"/>
    <w:rsid w:val="006237F4"/>
    <w:rsid w:val="006241D7"/>
    <w:rsid w:val="00624D75"/>
    <w:rsid w:val="00633E8F"/>
    <w:rsid w:val="00636021"/>
    <w:rsid w:val="00637423"/>
    <w:rsid w:val="0064090A"/>
    <w:rsid w:val="006431CE"/>
    <w:rsid w:val="00644443"/>
    <w:rsid w:val="006467CD"/>
    <w:rsid w:val="006473E4"/>
    <w:rsid w:val="0065418B"/>
    <w:rsid w:val="00655CF2"/>
    <w:rsid w:val="006566A6"/>
    <w:rsid w:val="006568E9"/>
    <w:rsid w:val="00656BD7"/>
    <w:rsid w:val="00656DA3"/>
    <w:rsid w:val="00657BD5"/>
    <w:rsid w:val="00657E62"/>
    <w:rsid w:val="006649C4"/>
    <w:rsid w:val="00676C2A"/>
    <w:rsid w:val="0068333E"/>
    <w:rsid w:val="006843C1"/>
    <w:rsid w:val="006863D1"/>
    <w:rsid w:val="0068767A"/>
    <w:rsid w:val="0069145F"/>
    <w:rsid w:val="0069191E"/>
    <w:rsid w:val="00696FF9"/>
    <w:rsid w:val="0069749F"/>
    <w:rsid w:val="006A38EA"/>
    <w:rsid w:val="006A4874"/>
    <w:rsid w:val="006A7875"/>
    <w:rsid w:val="006A7F46"/>
    <w:rsid w:val="006B2B57"/>
    <w:rsid w:val="006B7D6F"/>
    <w:rsid w:val="006C49D8"/>
    <w:rsid w:val="006C5C1B"/>
    <w:rsid w:val="006C6DE2"/>
    <w:rsid w:val="006D5AEE"/>
    <w:rsid w:val="006D665F"/>
    <w:rsid w:val="006E3868"/>
    <w:rsid w:val="006E3C9C"/>
    <w:rsid w:val="006E4442"/>
    <w:rsid w:val="006E466D"/>
    <w:rsid w:val="006E540A"/>
    <w:rsid w:val="006E5820"/>
    <w:rsid w:val="006F0F91"/>
    <w:rsid w:val="006F4226"/>
    <w:rsid w:val="006F7591"/>
    <w:rsid w:val="006F7F8B"/>
    <w:rsid w:val="007006D6"/>
    <w:rsid w:val="007023B1"/>
    <w:rsid w:val="007050FC"/>
    <w:rsid w:val="007063F9"/>
    <w:rsid w:val="00712989"/>
    <w:rsid w:val="00713CBA"/>
    <w:rsid w:val="0071413C"/>
    <w:rsid w:val="00714BE5"/>
    <w:rsid w:val="00716428"/>
    <w:rsid w:val="00722B96"/>
    <w:rsid w:val="00725DE7"/>
    <w:rsid w:val="007301FF"/>
    <w:rsid w:val="00733B6F"/>
    <w:rsid w:val="00734FA9"/>
    <w:rsid w:val="0073550F"/>
    <w:rsid w:val="00740046"/>
    <w:rsid w:val="0074508E"/>
    <w:rsid w:val="00747AFD"/>
    <w:rsid w:val="00751D51"/>
    <w:rsid w:val="00753168"/>
    <w:rsid w:val="0075545A"/>
    <w:rsid w:val="00755C18"/>
    <w:rsid w:val="00756C05"/>
    <w:rsid w:val="0076013F"/>
    <w:rsid w:val="00763026"/>
    <w:rsid w:val="00764815"/>
    <w:rsid w:val="00764928"/>
    <w:rsid w:val="00767B98"/>
    <w:rsid w:val="0077215D"/>
    <w:rsid w:val="0078030F"/>
    <w:rsid w:val="007824B5"/>
    <w:rsid w:val="007933DE"/>
    <w:rsid w:val="00795933"/>
    <w:rsid w:val="007A0A98"/>
    <w:rsid w:val="007B0FB3"/>
    <w:rsid w:val="007B61E5"/>
    <w:rsid w:val="007B633E"/>
    <w:rsid w:val="007B6F52"/>
    <w:rsid w:val="007C04C8"/>
    <w:rsid w:val="007C16C8"/>
    <w:rsid w:val="007C3572"/>
    <w:rsid w:val="007C3DC5"/>
    <w:rsid w:val="007C4840"/>
    <w:rsid w:val="007C630E"/>
    <w:rsid w:val="007D0079"/>
    <w:rsid w:val="007D376A"/>
    <w:rsid w:val="007D3D87"/>
    <w:rsid w:val="007E0067"/>
    <w:rsid w:val="007E1A81"/>
    <w:rsid w:val="007E2221"/>
    <w:rsid w:val="007E5AC5"/>
    <w:rsid w:val="007E704E"/>
    <w:rsid w:val="007E7F55"/>
    <w:rsid w:val="007F1BA3"/>
    <w:rsid w:val="007F22E5"/>
    <w:rsid w:val="00803141"/>
    <w:rsid w:val="008031A5"/>
    <w:rsid w:val="0080442F"/>
    <w:rsid w:val="008055F8"/>
    <w:rsid w:val="00812962"/>
    <w:rsid w:val="00820A5D"/>
    <w:rsid w:val="0082233F"/>
    <w:rsid w:val="00822ECC"/>
    <w:rsid w:val="00825796"/>
    <w:rsid w:val="00830047"/>
    <w:rsid w:val="00832018"/>
    <w:rsid w:val="008330C7"/>
    <w:rsid w:val="00840267"/>
    <w:rsid w:val="008467AC"/>
    <w:rsid w:val="00850D6E"/>
    <w:rsid w:val="00852D75"/>
    <w:rsid w:val="00860F06"/>
    <w:rsid w:val="00867361"/>
    <w:rsid w:val="008802DD"/>
    <w:rsid w:val="0088311B"/>
    <w:rsid w:val="0089072A"/>
    <w:rsid w:val="008909DF"/>
    <w:rsid w:val="00895AE7"/>
    <w:rsid w:val="00896554"/>
    <w:rsid w:val="008A0DA8"/>
    <w:rsid w:val="008A1D7F"/>
    <w:rsid w:val="008A64C8"/>
    <w:rsid w:val="008A7A34"/>
    <w:rsid w:val="008B1AF4"/>
    <w:rsid w:val="008B7018"/>
    <w:rsid w:val="008C0D79"/>
    <w:rsid w:val="008C75AC"/>
    <w:rsid w:val="008D08F1"/>
    <w:rsid w:val="008D38ED"/>
    <w:rsid w:val="008D4D6E"/>
    <w:rsid w:val="008D7DB2"/>
    <w:rsid w:val="008E28A5"/>
    <w:rsid w:val="008F14DB"/>
    <w:rsid w:val="008F3AF9"/>
    <w:rsid w:val="008F4829"/>
    <w:rsid w:val="008F508C"/>
    <w:rsid w:val="008F7419"/>
    <w:rsid w:val="00903917"/>
    <w:rsid w:val="0091064E"/>
    <w:rsid w:val="00915407"/>
    <w:rsid w:val="009176B1"/>
    <w:rsid w:val="00917E46"/>
    <w:rsid w:val="00920B24"/>
    <w:rsid w:val="00922862"/>
    <w:rsid w:val="00930189"/>
    <w:rsid w:val="00930ED5"/>
    <w:rsid w:val="00932164"/>
    <w:rsid w:val="0093391D"/>
    <w:rsid w:val="009367B6"/>
    <w:rsid w:val="00945F90"/>
    <w:rsid w:val="00954B52"/>
    <w:rsid w:val="009563D2"/>
    <w:rsid w:val="00963C50"/>
    <w:rsid w:val="00972520"/>
    <w:rsid w:val="00972F44"/>
    <w:rsid w:val="00983093"/>
    <w:rsid w:val="00983394"/>
    <w:rsid w:val="00983A77"/>
    <w:rsid w:val="00984C56"/>
    <w:rsid w:val="00991A3A"/>
    <w:rsid w:val="00992C56"/>
    <w:rsid w:val="009934FF"/>
    <w:rsid w:val="00994206"/>
    <w:rsid w:val="009943C3"/>
    <w:rsid w:val="00996309"/>
    <w:rsid w:val="0099733D"/>
    <w:rsid w:val="00997FF8"/>
    <w:rsid w:val="009A19AC"/>
    <w:rsid w:val="009B0519"/>
    <w:rsid w:val="009B1839"/>
    <w:rsid w:val="009B1A0A"/>
    <w:rsid w:val="009B56EF"/>
    <w:rsid w:val="009B690E"/>
    <w:rsid w:val="009B7F2A"/>
    <w:rsid w:val="009C0671"/>
    <w:rsid w:val="009C2256"/>
    <w:rsid w:val="009C3349"/>
    <w:rsid w:val="009D0720"/>
    <w:rsid w:val="009E2246"/>
    <w:rsid w:val="009E72D0"/>
    <w:rsid w:val="009E7455"/>
    <w:rsid w:val="009F2333"/>
    <w:rsid w:val="009F2539"/>
    <w:rsid w:val="009F4C47"/>
    <w:rsid w:val="009F579A"/>
    <w:rsid w:val="009F7199"/>
    <w:rsid w:val="009F7341"/>
    <w:rsid w:val="00A043F9"/>
    <w:rsid w:val="00A04F10"/>
    <w:rsid w:val="00A074BB"/>
    <w:rsid w:val="00A077BA"/>
    <w:rsid w:val="00A140D7"/>
    <w:rsid w:val="00A17211"/>
    <w:rsid w:val="00A23DE7"/>
    <w:rsid w:val="00A2411A"/>
    <w:rsid w:val="00A2447E"/>
    <w:rsid w:val="00A25E99"/>
    <w:rsid w:val="00A317F5"/>
    <w:rsid w:val="00A34660"/>
    <w:rsid w:val="00A3594A"/>
    <w:rsid w:val="00A368D0"/>
    <w:rsid w:val="00A37DA7"/>
    <w:rsid w:val="00A4327B"/>
    <w:rsid w:val="00A4662E"/>
    <w:rsid w:val="00A46D95"/>
    <w:rsid w:val="00A47232"/>
    <w:rsid w:val="00A51746"/>
    <w:rsid w:val="00A53A48"/>
    <w:rsid w:val="00A57872"/>
    <w:rsid w:val="00A66A76"/>
    <w:rsid w:val="00A74F0F"/>
    <w:rsid w:val="00A77855"/>
    <w:rsid w:val="00A80A09"/>
    <w:rsid w:val="00A81013"/>
    <w:rsid w:val="00A81467"/>
    <w:rsid w:val="00A81492"/>
    <w:rsid w:val="00A83930"/>
    <w:rsid w:val="00A86F2B"/>
    <w:rsid w:val="00A93606"/>
    <w:rsid w:val="00A93723"/>
    <w:rsid w:val="00A96B18"/>
    <w:rsid w:val="00A97EE7"/>
    <w:rsid w:val="00AA2FB2"/>
    <w:rsid w:val="00AA567D"/>
    <w:rsid w:val="00AA6B62"/>
    <w:rsid w:val="00AA7290"/>
    <w:rsid w:val="00AB0EF0"/>
    <w:rsid w:val="00AB7034"/>
    <w:rsid w:val="00AC16E6"/>
    <w:rsid w:val="00AC3645"/>
    <w:rsid w:val="00AC3B77"/>
    <w:rsid w:val="00AC7EA5"/>
    <w:rsid w:val="00AD2182"/>
    <w:rsid w:val="00AD5325"/>
    <w:rsid w:val="00AD5907"/>
    <w:rsid w:val="00AD72FC"/>
    <w:rsid w:val="00AD7C10"/>
    <w:rsid w:val="00AE1908"/>
    <w:rsid w:val="00AE4EFE"/>
    <w:rsid w:val="00AE4F9B"/>
    <w:rsid w:val="00AE580C"/>
    <w:rsid w:val="00AE5A92"/>
    <w:rsid w:val="00AF0847"/>
    <w:rsid w:val="00AF2AA4"/>
    <w:rsid w:val="00AF6B6C"/>
    <w:rsid w:val="00B01088"/>
    <w:rsid w:val="00B02980"/>
    <w:rsid w:val="00B06B1D"/>
    <w:rsid w:val="00B07245"/>
    <w:rsid w:val="00B1058E"/>
    <w:rsid w:val="00B160AC"/>
    <w:rsid w:val="00B16DF4"/>
    <w:rsid w:val="00B25D31"/>
    <w:rsid w:val="00B34553"/>
    <w:rsid w:val="00B37292"/>
    <w:rsid w:val="00B44452"/>
    <w:rsid w:val="00B4751D"/>
    <w:rsid w:val="00B5380D"/>
    <w:rsid w:val="00B55C59"/>
    <w:rsid w:val="00B575FF"/>
    <w:rsid w:val="00B6377D"/>
    <w:rsid w:val="00B711BD"/>
    <w:rsid w:val="00B74624"/>
    <w:rsid w:val="00B74D9B"/>
    <w:rsid w:val="00B805BD"/>
    <w:rsid w:val="00B81963"/>
    <w:rsid w:val="00B837C4"/>
    <w:rsid w:val="00B83A3D"/>
    <w:rsid w:val="00B9416A"/>
    <w:rsid w:val="00B958F5"/>
    <w:rsid w:val="00BA6A68"/>
    <w:rsid w:val="00BA6DB4"/>
    <w:rsid w:val="00BB1211"/>
    <w:rsid w:val="00BB3295"/>
    <w:rsid w:val="00BB4FCD"/>
    <w:rsid w:val="00BC077C"/>
    <w:rsid w:val="00BC31A4"/>
    <w:rsid w:val="00BD2989"/>
    <w:rsid w:val="00BD2EC5"/>
    <w:rsid w:val="00BD420C"/>
    <w:rsid w:val="00BD6975"/>
    <w:rsid w:val="00BD6DED"/>
    <w:rsid w:val="00BE10AE"/>
    <w:rsid w:val="00BE11BC"/>
    <w:rsid w:val="00BE7051"/>
    <w:rsid w:val="00BE773A"/>
    <w:rsid w:val="00BF0573"/>
    <w:rsid w:val="00BF2EF3"/>
    <w:rsid w:val="00BF52A1"/>
    <w:rsid w:val="00BF6840"/>
    <w:rsid w:val="00BF6A4E"/>
    <w:rsid w:val="00C010D9"/>
    <w:rsid w:val="00C03022"/>
    <w:rsid w:val="00C0370B"/>
    <w:rsid w:val="00C05CDC"/>
    <w:rsid w:val="00C15D56"/>
    <w:rsid w:val="00C20AE0"/>
    <w:rsid w:val="00C22D5D"/>
    <w:rsid w:val="00C22D8E"/>
    <w:rsid w:val="00C233AF"/>
    <w:rsid w:val="00C272AD"/>
    <w:rsid w:val="00C308A6"/>
    <w:rsid w:val="00C3488C"/>
    <w:rsid w:val="00C359DA"/>
    <w:rsid w:val="00C36ABC"/>
    <w:rsid w:val="00C43CF1"/>
    <w:rsid w:val="00C4535B"/>
    <w:rsid w:val="00C4631A"/>
    <w:rsid w:val="00C476CE"/>
    <w:rsid w:val="00C51FF0"/>
    <w:rsid w:val="00C53878"/>
    <w:rsid w:val="00C5547B"/>
    <w:rsid w:val="00C60E1A"/>
    <w:rsid w:val="00C61414"/>
    <w:rsid w:val="00C61785"/>
    <w:rsid w:val="00C63110"/>
    <w:rsid w:val="00C71A23"/>
    <w:rsid w:val="00C721D3"/>
    <w:rsid w:val="00C738EE"/>
    <w:rsid w:val="00C74B6F"/>
    <w:rsid w:val="00C74D57"/>
    <w:rsid w:val="00C77A68"/>
    <w:rsid w:val="00C802BA"/>
    <w:rsid w:val="00C805A0"/>
    <w:rsid w:val="00C80931"/>
    <w:rsid w:val="00C823A9"/>
    <w:rsid w:val="00C835E4"/>
    <w:rsid w:val="00C860F3"/>
    <w:rsid w:val="00C866EC"/>
    <w:rsid w:val="00C86737"/>
    <w:rsid w:val="00C870AD"/>
    <w:rsid w:val="00C91A55"/>
    <w:rsid w:val="00C932E5"/>
    <w:rsid w:val="00C958A3"/>
    <w:rsid w:val="00CA1F50"/>
    <w:rsid w:val="00CB1DFE"/>
    <w:rsid w:val="00CB1FB4"/>
    <w:rsid w:val="00CB2E0B"/>
    <w:rsid w:val="00CC1936"/>
    <w:rsid w:val="00CC3A67"/>
    <w:rsid w:val="00CC4C28"/>
    <w:rsid w:val="00CC60FC"/>
    <w:rsid w:val="00CD45FD"/>
    <w:rsid w:val="00CD497E"/>
    <w:rsid w:val="00CD4E03"/>
    <w:rsid w:val="00CD7594"/>
    <w:rsid w:val="00CE1BC9"/>
    <w:rsid w:val="00CE30FC"/>
    <w:rsid w:val="00CE3633"/>
    <w:rsid w:val="00CE4288"/>
    <w:rsid w:val="00CE799D"/>
    <w:rsid w:val="00CF270E"/>
    <w:rsid w:val="00CF3BD0"/>
    <w:rsid w:val="00CF798C"/>
    <w:rsid w:val="00CF7ACF"/>
    <w:rsid w:val="00D00B9D"/>
    <w:rsid w:val="00D017FD"/>
    <w:rsid w:val="00D063CF"/>
    <w:rsid w:val="00D0782F"/>
    <w:rsid w:val="00D07FF8"/>
    <w:rsid w:val="00D23E3B"/>
    <w:rsid w:val="00D257B7"/>
    <w:rsid w:val="00D35D2A"/>
    <w:rsid w:val="00D403E8"/>
    <w:rsid w:val="00D405A5"/>
    <w:rsid w:val="00D45306"/>
    <w:rsid w:val="00D513AF"/>
    <w:rsid w:val="00D516E1"/>
    <w:rsid w:val="00D53CE4"/>
    <w:rsid w:val="00D63FAD"/>
    <w:rsid w:val="00D74CEF"/>
    <w:rsid w:val="00D765EA"/>
    <w:rsid w:val="00D81CCC"/>
    <w:rsid w:val="00D84260"/>
    <w:rsid w:val="00D86E6B"/>
    <w:rsid w:val="00D900EE"/>
    <w:rsid w:val="00D915FE"/>
    <w:rsid w:val="00D91A61"/>
    <w:rsid w:val="00D9332C"/>
    <w:rsid w:val="00D968AF"/>
    <w:rsid w:val="00DA18B0"/>
    <w:rsid w:val="00DA2A4D"/>
    <w:rsid w:val="00DA51A9"/>
    <w:rsid w:val="00DA615F"/>
    <w:rsid w:val="00DA7BE0"/>
    <w:rsid w:val="00DB1913"/>
    <w:rsid w:val="00DB6559"/>
    <w:rsid w:val="00DB6B87"/>
    <w:rsid w:val="00DC03CD"/>
    <w:rsid w:val="00DC1CB6"/>
    <w:rsid w:val="00DC3AA2"/>
    <w:rsid w:val="00DC49F8"/>
    <w:rsid w:val="00DC521D"/>
    <w:rsid w:val="00DC6410"/>
    <w:rsid w:val="00DD513A"/>
    <w:rsid w:val="00DE2949"/>
    <w:rsid w:val="00DE34A2"/>
    <w:rsid w:val="00DE6636"/>
    <w:rsid w:val="00DF0214"/>
    <w:rsid w:val="00DF0C35"/>
    <w:rsid w:val="00DF14B8"/>
    <w:rsid w:val="00DF4D09"/>
    <w:rsid w:val="00DF5431"/>
    <w:rsid w:val="00E003C3"/>
    <w:rsid w:val="00E01455"/>
    <w:rsid w:val="00E05659"/>
    <w:rsid w:val="00E06681"/>
    <w:rsid w:val="00E10359"/>
    <w:rsid w:val="00E20C76"/>
    <w:rsid w:val="00E20F11"/>
    <w:rsid w:val="00E22F1D"/>
    <w:rsid w:val="00E2374F"/>
    <w:rsid w:val="00E3008C"/>
    <w:rsid w:val="00E311B6"/>
    <w:rsid w:val="00E31C3F"/>
    <w:rsid w:val="00E345BA"/>
    <w:rsid w:val="00E36ABF"/>
    <w:rsid w:val="00E36B19"/>
    <w:rsid w:val="00E41AFD"/>
    <w:rsid w:val="00E43CD2"/>
    <w:rsid w:val="00E44B59"/>
    <w:rsid w:val="00E5087B"/>
    <w:rsid w:val="00E56557"/>
    <w:rsid w:val="00E56AE9"/>
    <w:rsid w:val="00E57E20"/>
    <w:rsid w:val="00E57E98"/>
    <w:rsid w:val="00E64EA2"/>
    <w:rsid w:val="00E67191"/>
    <w:rsid w:val="00E70925"/>
    <w:rsid w:val="00E73C95"/>
    <w:rsid w:val="00E80318"/>
    <w:rsid w:val="00E809AE"/>
    <w:rsid w:val="00E83DF7"/>
    <w:rsid w:val="00E84DE2"/>
    <w:rsid w:val="00E853F3"/>
    <w:rsid w:val="00E90E8D"/>
    <w:rsid w:val="00E915F9"/>
    <w:rsid w:val="00E91A55"/>
    <w:rsid w:val="00E92108"/>
    <w:rsid w:val="00EA459D"/>
    <w:rsid w:val="00EB011B"/>
    <w:rsid w:val="00EB486F"/>
    <w:rsid w:val="00EC01AB"/>
    <w:rsid w:val="00EC098C"/>
    <w:rsid w:val="00EC3A01"/>
    <w:rsid w:val="00EC7289"/>
    <w:rsid w:val="00ED085A"/>
    <w:rsid w:val="00ED16C5"/>
    <w:rsid w:val="00ED7CEC"/>
    <w:rsid w:val="00EE3327"/>
    <w:rsid w:val="00F01ADC"/>
    <w:rsid w:val="00F06C5E"/>
    <w:rsid w:val="00F07B3D"/>
    <w:rsid w:val="00F10A3E"/>
    <w:rsid w:val="00F14CB6"/>
    <w:rsid w:val="00F177EB"/>
    <w:rsid w:val="00F25B6C"/>
    <w:rsid w:val="00F261D8"/>
    <w:rsid w:val="00F266F5"/>
    <w:rsid w:val="00F33365"/>
    <w:rsid w:val="00F34B98"/>
    <w:rsid w:val="00F3704E"/>
    <w:rsid w:val="00F42015"/>
    <w:rsid w:val="00F42425"/>
    <w:rsid w:val="00F50D35"/>
    <w:rsid w:val="00F512F9"/>
    <w:rsid w:val="00F55C97"/>
    <w:rsid w:val="00F6193C"/>
    <w:rsid w:val="00F61BDD"/>
    <w:rsid w:val="00F63130"/>
    <w:rsid w:val="00F66053"/>
    <w:rsid w:val="00F70E6F"/>
    <w:rsid w:val="00F734AA"/>
    <w:rsid w:val="00F75FFC"/>
    <w:rsid w:val="00F76E26"/>
    <w:rsid w:val="00F81A7B"/>
    <w:rsid w:val="00F8300C"/>
    <w:rsid w:val="00F83BF8"/>
    <w:rsid w:val="00F846B8"/>
    <w:rsid w:val="00F92D53"/>
    <w:rsid w:val="00F92E46"/>
    <w:rsid w:val="00F95A20"/>
    <w:rsid w:val="00F96276"/>
    <w:rsid w:val="00FA1C99"/>
    <w:rsid w:val="00FA3578"/>
    <w:rsid w:val="00FA786D"/>
    <w:rsid w:val="00FB34F1"/>
    <w:rsid w:val="00FB6396"/>
    <w:rsid w:val="00FB69B7"/>
    <w:rsid w:val="00FB7921"/>
    <w:rsid w:val="00FC146B"/>
    <w:rsid w:val="00FC6C0A"/>
    <w:rsid w:val="00FC7B63"/>
    <w:rsid w:val="00FD0A6D"/>
    <w:rsid w:val="00FD2A2B"/>
    <w:rsid w:val="00FD7EC0"/>
    <w:rsid w:val="00FE0483"/>
    <w:rsid w:val="00FE10AC"/>
    <w:rsid w:val="00FE4A59"/>
    <w:rsid w:val="00FE5D92"/>
    <w:rsid w:val="00FE62AD"/>
    <w:rsid w:val="00FF0E2F"/>
    <w:rsid w:val="00FF16D2"/>
    <w:rsid w:val="00FF27FD"/>
    <w:rsid w:val="00FF3E5D"/>
    <w:rsid w:val="00FF3FE4"/>
    <w:rsid w:val="010EED93"/>
    <w:rsid w:val="0365A426"/>
    <w:rsid w:val="04042B81"/>
    <w:rsid w:val="05B1DB1D"/>
    <w:rsid w:val="086C12D9"/>
    <w:rsid w:val="0B3D9FE7"/>
    <w:rsid w:val="0BB4C97E"/>
    <w:rsid w:val="1144D46A"/>
    <w:rsid w:val="12A9D062"/>
    <w:rsid w:val="17857ADC"/>
    <w:rsid w:val="198D52A5"/>
    <w:rsid w:val="1BB3E576"/>
    <w:rsid w:val="1EBB48B8"/>
    <w:rsid w:val="20113249"/>
    <w:rsid w:val="2115F9D3"/>
    <w:rsid w:val="21AAE169"/>
    <w:rsid w:val="228FE5E0"/>
    <w:rsid w:val="22D880EF"/>
    <w:rsid w:val="293FA01C"/>
    <w:rsid w:val="29E0870C"/>
    <w:rsid w:val="2B9A3E29"/>
    <w:rsid w:val="2B9F3311"/>
    <w:rsid w:val="2F019E0D"/>
    <w:rsid w:val="2F770D21"/>
    <w:rsid w:val="3166FF56"/>
    <w:rsid w:val="340235D1"/>
    <w:rsid w:val="345FCE04"/>
    <w:rsid w:val="3575F953"/>
    <w:rsid w:val="3BF2E790"/>
    <w:rsid w:val="3DD72E9C"/>
    <w:rsid w:val="3FF07113"/>
    <w:rsid w:val="421B9E29"/>
    <w:rsid w:val="43D36EF9"/>
    <w:rsid w:val="45C34BF4"/>
    <w:rsid w:val="47DD602E"/>
    <w:rsid w:val="497FE074"/>
    <w:rsid w:val="4A21E689"/>
    <w:rsid w:val="4C25FD92"/>
    <w:rsid w:val="51073474"/>
    <w:rsid w:val="51B8E5A6"/>
    <w:rsid w:val="51D2CC12"/>
    <w:rsid w:val="52F8155A"/>
    <w:rsid w:val="554E1E46"/>
    <w:rsid w:val="55A4EDD6"/>
    <w:rsid w:val="55A60BCB"/>
    <w:rsid w:val="5D68426D"/>
    <w:rsid w:val="5D90B5B1"/>
    <w:rsid w:val="61368F8E"/>
    <w:rsid w:val="6494C131"/>
    <w:rsid w:val="659375EB"/>
    <w:rsid w:val="6930602A"/>
    <w:rsid w:val="6B210904"/>
    <w:rsid w:val="6E30C1A4"/>
    <w:rsid w:val="6F9EBE8E"/>
    <w:rsid w:val="702CAB0A"/>
    <w:rsid w:val="72DD30FC"/>
    <w:rsid w:val="733C10CB"/>
    <w:rsid w:val="756F0B1D"/>
    <w:rsid w:val="79FEAA00"/>
    <w:rsid w:val="7A69DAAD"/>
    <w:rsid w:val="7AEFE423"/>
    <w:rsid w:val="7DA7B2E5"/>
    <w:rsid w:val="7F2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404986"/>
  <w15:chartTrackingRefBased/>
  <w15:docId w15:val="{AAB4C8AA-5F8C-44B7-BFE2-BD5D33E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43"/>
  </w:style>
  <w:style w:type="paragraph" w:styleId="berschrift1">
    <w:name w:val="heading 1"/>
    <w:basedOn w:val="Standard"/>
    <w:next w:val="Standard"/>
    <w:link w:val="berschrift1Zchn"/>
    <w:uiPriority w:val="9"/>
    <w:qFormat/>
    <w:rsid w:val="0058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E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E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E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E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E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E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E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E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E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E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4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44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44443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E3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5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EFE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152FEB"/>
    <w:pPr>
      <w:spacing w:after="0" w:line="240" w:lineRule="auto"/>
    </w:pPr>
  </w:style>
  <w:style w:type="paragraph" w:customStyle="1" w:styleId="paragraph">
    <w:name w:val="paragraph"/>
    <w:basedOn w:val="Standard"/>
    <w:rsid w:val="00E3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31C3F"/>
  </w:style>
  <w:style w:type="character" w:customStyle="1" w:styleId="eop">
    <w:name w:val="eop"/>
    <w:basedOn w:val="Absatz-Standardschriftart"/>
    <w:rsid w:val="00E31C3F"/>
  </w:style>
  <w:style w:type="character" w:customStyle="1" w:styleId="scxw104753501">
    <w:name w:val="scxw104753501"/>
    <w:basedOn w:val="Absatz-Standardschriftart"/>
    <w:rsid w:val="00E31C3F"/>
  </w:style>
  <w:style w:type="character" w:customStyle="1" w:styleId="scxw165559715">
    <w:name w:val="scxw165559715"/>
    <w:basedOn w:val="Absatz-Standardschriftart"/>
    <w:rsid w:val="00E31C3F"/>
  </w:style>
  <w:style w:type="paragraph" w:styleId="Kopfzeile">
    <w:name w:val="header"/>
    <w:basedOn w:val="Standard"/>
    <w:link w:val="Kopf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586"/>
  </w:style>
  <w:style w:type="paragraph" w:styleId="Fuzeile">
    <w:name w:val="footer"/>
    <w:basedOn w:val="Standard"/>
    <w:link w:val="Fu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bb.de/de/197828.ph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uesken@nexteconomyla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E0DBBF-6FB8-47B8-B37B-A37B53515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70BA0-F96B-433B-A49F-D56A8D266866}"/>
</file>

<file path=customXml/itemProps3.xml><?xml version="1.0" encoding="utf-8"?>
<ds:datastoreItem xmlns:ds="http://schemas.openxmlformats.org/officeDocument/2006/customXml" ds:itemID="{828FD769-E191-41FD-A2DB-26EE85298945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Links>
    <vt:vector size="72" baseType="variant">
      <vt:variant>
        <vt:i4>589824</vt:i4>
      </vt:variant>
      <vt:variant>
        <vt:i4>33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2359329</vt:i4>
      </vt:variant>
      <vt:variant>
        <vt:i4>27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2359329</vt:i4>
      </vt:variant>
      <vt:variant>
        <vt:i4>24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589824</vt:i4>
      </vt:variant>
      <vt:variant>
        <vt:i4>21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2490458</vt:i4>
      </vt:variant>
      <vt:variant>
        <vt:i4>18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https://nexteconomylab.sharepoint.com/:w:/s/team/ERJdYqk2WddBk1YIrQEpavoBfgcPWdQu_OupDjMXSOFXxw?e=7h8xPu</vt:lpwstr>
      </vt:variant>
      <vt:variant>
        <vt:lpwstr/>
      </vt:variant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https://nexteconomylab.sharepoint.com/:w:/s/team/EVtkPIhiW7NFoRZoSAW51FoB7QglrW9JLqyZs8CWN_U24g?e=7j0tRi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https://nexteconomylab.sharepoint.com/:w:/s/team/EcZrfga3iNhGm3I79FySFnkB3i2Y12yGSpZYjKLtJTtbnw?e=45GH6d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https://nexteconomylab.sharepoint.com/:w:/s/team/ETfu9jPPUr5HmqHDRfSGRVYBFziTORHdW2eeafsH3a3pRw?e=4egfUs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https://nexteconomylab.sharepoint.com/:w:/s/team/EVtkPIhiW7NFoRZoSAW51FoB7QglrW9JLqyZs8CWN_U24g?e=1fcNsI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Hofmann</dc:creator>
  <cp:keywords/>
  <dc:description/>
  <cp:lastModifiedBy>Louisa  Büsken</cp:lastModifiedBy>
  <cp:revision>56</cp:revision>
  <dcterms:created xsi:type="dcterms:W3CDTF">2026-04-01T10:50:00Z</dcterms:created>
  <dcterms:modified xsi:type="dcterms:W3CDTF">2026-04-17T12:24:00Z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0x010100AD6E945EAD86754EBBFBF613E5D6CB42</vt:lpwstr>
  </property>
</Properties>
</file>